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B0" w:rsidRPr="00F327B0" w:rsidRDefault="000D6AF6" w:rsidP="00F327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27B0" w:rsidRPr="00F327B0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33B77D3B" wp14:editId="214C1B2D">
            <wp:extent cx="523875" cy="466725"/>
            <wp:effectExtent l="0" t="0" r="0" b="0"/>
            <wp:docPr id="1" name="Рисунок 1" descr="Описание: 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7B0" w:rsidRPr="00F327B0" w:rsidRDefault="00F327B0" w:rsidP="00F32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F327B0" w:rsidRPr="00F327B0" w:rsidRDefault="00F327B0" w:rsidP="00F32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СТАРОВЕДУГСКОГО СЕЛЬСКОГО ПОСЕЛЕНИЯ</w:t>
      </w:r>
    </w:p>
    <w:p w:rsidR="00F327B0" w:rsidRPr="00F327B0" w:rsidRDefault="00F327B0" w:rsidP="00F32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СЕМИЛУКСКОГО МУНИЦИПАЛЬНОГО РАЙОНА</w:t>
      </w:r>
    </w:p>
    <w:p w:rsidR="00F327B0" w:rsidRPr="00F327B0" w:rsidRDefault="00F327B0" w:rsidP="00F32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F327B0" w:rsidRPr="00F327B0" w:rsidRDefault="00F327B0" w:rsidP="00F32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327B0" w:rsidRPr="00F327B0" w:rsidRDefault="00F327B0" w:rsidP="00F32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32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F32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П О Р Я Ж Е Н И Е</w:t>
      </w:r>
    </w:p>
    <w:p w:rsidR="00F327B0" w:rsidRPr="00F327B0" w:rsidRDefault="00F327B0" w:rsidP="00F32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7B0" w:rsidRPr="00F327B0" w:rsidRDefault="00F327B0" w:rsidP="00F32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327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04 июня 2024 г.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F327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1 - </w:t>
      </w:r>
      <w:proofErr w:type="gramStart"/>
      <w:r w:rsidRPr="00F327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proofErr w:type="gramEnd"/>
    </w:p>
    <w:p w:rsidR="00F327B0" w:rsidRPr="00F327B0" w:rsidRDefault="00F327B0" w:rsidP="00F32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7B0" w:rsidRPr="00F327B0" w:rsidRDefault="00F327B0" w:rsidP="00F32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27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327B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Старая Ведуга</w:t>
      </w:r>
    </w:p>
    <w:p w:rsidR="000D6AF6" w:rsidRPr="000D6AF6" w:rsidRDefault="000D6AF6" w:rsidP="00F32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F6" w:rsidRPr="00F327B0" w:rsidRDefault="000D6AF6" w:rsidP="005926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технологической схемы</w:t>
      </w:r>
    </w:p>
    <w:p w:rsidR="000D6AF6" w:rsidRPr="00F327B0" w:rsidRDefault="000D6AF6" w:rsidP="005926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 предоставлению муниципальной услуги </w:t>
      </w:r>
    </w:p>
    <w:p w:rsidR="000D6AF6" w:rsidRPr="00F327B0" w:rsidRDefault="000D6AF6" w:rsidP="00BC6F2F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43445" w:rsidRPr="00F32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F32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D6AF6" w:rsidRPr="00F327B0" w:rsidRDefault="000D6AF6" w:rsidP="00CE7A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445" w:rsidRPr="00743445" w:rsidRDefault="00743445" w:rsidP="007434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письмом  </w:t>
      </w:r>
      <w:proofErr w:type="spellStart"/>
      <w:r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МинэкономразвитияРоссии</w:t>
      </w:r>
      <w:proofErr w:type="spellEnd"/>
      <w:r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17.10.2023 3 ОГ-Д09-8832 « О применении Методических рекомендаций по формированию технологических схем предоставления государственных и муниципальных услуг, утв. Протоколом заседания Правительственной комиссии по проведению административной реформы от 09.06.2016 № 142»:</w:t>
      </w:r>
    </w:p>
    <w:p w:rsidR="000D6AF6" w:rsidRDefault="000D6AF6" w:rsidP="00B15E5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1.Утве</w:t>
      </w:r>
      <w:r w:rsidR="00B1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рдить технологическую схему по </w:t>
      </w:r>
      <w:r w:rsidRPr="00156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57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оставлению муниципальной услуги </w:t>
      </w:r>
      <w:r w:rsidRPr="005778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196D1D" w:rsidRPr="00196D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5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743445" w:rsidRPr="00743445" w:rsidRDefault="00743445" w:rsidP="00743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743445">
        <w:rPr>
          <w:rFonts w:ascii="Times New Roman" w:eastAsia="Calibri" w:hAnsi="Times New Roman" w:cs="Times New Roman"/>
          <w:sz w:val="28"/>
          <w:szCs w:val="28"/>
        </w:rPr>
        <w:t>Распоряжение от 2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743445">
        <w:rPr>
          <w:rFonts w:ascii="Times New Roman" w:eastAsia="Calibri" w:hAnsi="Times New Roman" w:cs="Times New Roman"/>
          <w:sz w:val="28"/>
          <w:szCs w:val="28"/>
        </w:rPr>
        <w:t xml:space="preserve">.10.2016г. № </w:t>
      </w:r>
      <w:r>
        <w:rPr>
          <w:rFonts w:ascii="Times New Roman" w:eastAsia="Calibri" w:hAnsi="Times New Roman" w:cs="Times New Roman"/>
          <w:sz w:val="28"/>
          <w:szCs w:val="28"/>
        </w:rPr>
        <w:t>67</w:t>
      </w:r>
      <w:r w:rsidRPr="00743445">
        <w:rPr>
          <w:rFonts w:ascii="Times New Roman" w:eastAsia="Calibri" w:hAnsi="Times New Roman" w:cs="Times New Roman"/>
          <w:sz w:val="28"/>
          <w:szCs w:val="28"/>
        </w:rPr>
        <w:t>-р «</w:t>
      </w:r>
      <w:r w:rsidRPr="00196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</w:t>
      </w:r>
      <w:r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считать утратившим силу.</w:t>
      </w:r>
    </w:p>
    <w:p w:rsidR="000D6AF6" w:rsidRPr="000D6AF6" w:rsidRDefault="00743445" w:rsidP="000D6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6AF6" w:rsidRPr="000D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D6AF6" w:rsidRPr="000D6A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="000D6AF6" w:rsidRPr="000D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 распоряжения  оставляю за собой.</w:t>
      </w:r>
    </w:p>
    <w:p w:rsidR="000D6AF6" w:rsidRPr="000D6AF6" w:rsidRDefault="000D6AF6" w:rsidP="000D6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F6" w:rsidRDefault="000D6AF6" w:rsidP="000D6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D1D" w:rsidRPr="000D6AF6" w:rsidRDefault="00196D1D" w:rsidP="000D6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F6" w:rsidRPr="000D6AF6" w:rsidRDefault="000D6AF6" w:rsidP="000D6AF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D6AF6" w:rsidRPr="005C0546" w:rsidRDefault="00743445" w:rsidP="000D6A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0D6AF6"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Староведугского</w:t>
      </w:r>
      <w:proofErr w:type="spellEnd"/>
      <w:r w:rsidR="000D6AF6"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6AF6" w:rsidRPr="005C0546" w:rsidRDefault="000D6AF6" w:rsidP="000D6A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поселения                                                                            </w:t>
      </w:r>
      <w:r w:rsidR="007434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Ю.А. Свиридов</w:t>
      </w:r>
    </w:p>
    <w:p w:rsidR="00B142C5" w:rsidRDefault="00B142C5" w:rsidP="000D6AF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142C5" w:rsidSect="00410F8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D6AF6" w:rsidRPr="00253583" w:rsidRDefault="000D6AF6" w:rsidP="00253583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53583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</w:t>
      </w:r>
      <w:r w:rsidR="004A7CF2" w:rsidRPr="0025358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253583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0D6AF6" w:rsidRPr="00253583" w:rsidRDefault="00B142C5" w:rsidP="00253583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53583">
        <w:rPr>
          <w:rFonts w:ascii="Times New Roman" w:eastAsia="Times New Roman" w:hAnsi="Times New Roman" w:cs="Times New Roman"/>
          <w:lang w:eastAsia="ru-RU"/>
        </w:rPr>
        <w:tab/>
        <w:t>к распоряжению администрации</w:t>
      </w:r>
      <w:r w:rsidRPr="00253583">
        <w:rPr>
          <w:rFonts w:ascii="Times New Roman" w:eastAsia="Times New Roman" w:hAnsi="Times New Roman" w:cs="Times New Roman"/>
          <w:lang w:eastAsia="ru-RU"/>
        </w:rPr>
        <w:br/>
      </w:r>
      <w:r w:rsidR="009D4E88" w:rsidRPr="0025358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</w:t>
      </w:r>
      <w:proofErr w:type="spellStart"/>
      <w:r w:rsidR="000D6AF6" w:rsidRPr="00253583">
        <w:rPr>
          <w:rFonts w:ascii="Times New Roman" w:eastAsia="Times New Roman" w:hAnsi="Times New Roman" w:cs="Times New Roman"/>
          <w:lang w:eastAsia="ru-RU"/>
        </w:rPr>
        <w:t>С</w:t>
      </w:r>
      <w:r w:rsidR="004A7CF2" w:rsidRPr="00253583">
        <w:rPr>
          <w:rFonts w:ascii="Times New Roman" w:eastAsia="Times New Roman" w:hAnsi="Times New Roman" w:cs="Times New Roman"/>
          <w:lang w:eastAsia="ru-RU"/>
        </w:rPr>
        <w:t>тароведугского</w:t>
      </w:r>
      <w:proofErr w:type="spellEnd"/>
      <w:r w:rsidR="000D6AF6" w:rsidRPr="00253583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  <w:r w:rsidR="000D6AF6" w:rsidRPr="00253583">
        <w:rPr>
          <w:rFonts w:ascii="Times New Roman" w:eastAsia="Times New Roman" w:hAnsi="Times New Roman" w:cs="Times New Roman"/>
          <w:lang w:eastAsia="ru-RU"/>
        </w:rPr>
        <w:br/>
      </w:r>
      <w:r w:rsidR="000D6AF6" w:rsidRPr="00253583">
        <w:rPr>
          <w:rFonts w:ascii="Times New Roman" w:eastAsia="Times New Roman" w:hAnsi="Times New Roman" w:cs="Times New Roman"/>
          <w:lang w:eastAsia="ru-RU"/>
        </w:rPr>
        <w:tab/>
        <w:t>Семилукского муниципального района</w:t>
      </w:r>
    </w:p>
    <w:p w:rsidR="000D6AF6" w:rsidRPr="00253583" w:rsidRDefault="000D6AF6" w:rsidP="00253583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53583">
        <w:rPr>
          <w:rFonts w:ascii="Times New Roman" w:eastAsia="Times New Roman" w:hAnsi="Times New Roman" w:cs="Times New Roman"/>
          <w:lang w:eastAsia="ru-RU"/>
        </w:rPr>
        <w:tab/>
      </w:r>
      <w:r w:rsidR="00CA318D" w:rsidRPr="00253583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743445">
        <w:rPr>
          <w:rFonts w:ascii="Times New Roman" w:eastAsia="Times New Roman" w:hAnsi="Times New Roman" w:cs="Times New Roman"/>
          <w:lang w:eastAsia="ru-RU"/>
        </w:rPr>
        <w:t>04.06</w:t>
      </w:r>
      <w:r w:rsidR="00CA318D" w:rsidRPr="00253583">
        <w:rPr>
          <w:rFonts w:ascii="Times New Roman" w:eastAsia="Times New Roman" w:hAnsi="Times New Roman" w:cs="Times New Roman"/>
          <w:lang w:eastAsia="ru-RU"/>
        </w:rPr>
        <w:t>.20</w:t>
      </w:r>
      <w:r w:rsidR="00743445">
        <w:rPr>
          <w:rFonts w:ascii="Times New Roman" w:eastAsia="Times New Roman" w:hAnsi="Times New Roman" w:cs="Times New Roman"/>
          <w:lang w:eastAsia="ru-RU"/>
        </w:rPr>
        <w:t>24</w:t>
      </w:r>
      <w:r w:rsidR="00CA318D" w:rsidRPr="00253583">
        <w:rPr>
          <w:rFonts w:ascii="Times New Roman" w:eastAsia="Times New Roman" w:hAnsi="Times New Roman" w:cs="Times New Roman"/>
          <w:lang w:eastAsia="ru-RU"/>
        </w:rPr>
        <w:t xml:space="preserve"> г.  № </w:t>
      </w:r>
      <w:r w:rsidR="00743445">
        <w:rPr>
          <w:rFonts w:ascii="Times New Roman" w:eastAsia="Times New Roman" w:hAnsi="Times New Roman" w:cs="Times New Roman"/>
          <w:lang w:eastAsia="ru-RU"/>
        </w:rPr>
        <w:t>41</w:t>
      </w:r>
      <w:r w:rsidRPr="00253583">
        <w:rPr>
          <w:rFonts w:ascii="Times New Roman" w:eastAsia="Times New Roman" w:hAnsi="Times New Roman" w:cs="Times New Roman"/>
          <w:lang w:eastAsia="ru-RU"/>
        </w:rPr>
        <w:t>-р</w:t>
      </w:r>
    </w:p>
    <w:p w:rsidR="005778BA" w:rsidRPr="00253583" w:rsidRDefault="00BC6F2F" w:rsidP="00253583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53583">
        <w:rPr>
          <w:rFonts w:ascii="Times New Roman" w:eastAsia="Times New Roman" w:hAnsi="Times New Roman" w:cs="Times New Roman"/>
          <w:lang w:eastAsia="ru-RU"/>
        </w:rPr>
        <w:tab/>
      </w:r>
      <w:r w:rsidR="005778BA" w:rsidRPr="0025358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10F80" w:rsidRPr="00253583" w:rsidRDefault="00410F80" w:rsidP="00253583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196D1D" w:rsidRPr="00253583" w:rsidRDefault="00196D1D" w:rsidP="00196D1D">
      <w:pPr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196D1D" w:rsidRPr="00253583" w:rsidRDefault="00196D1D" w:rsidP="00196D1D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253583">
        <w:rPr>
          <w:rFonts w:ascii="Times New Roman" w:eastAsia="Times New Roman" w:hAnsi="Times New Roman" w:cs="Times New Roman"/>
          <w:lang w:eastAsia="ru-RU"/>
        </w:rPr>
        <w:t>ТЕХНОЛОГИЧЕСКАЯ СХЕМА</w:t>
      </w:r>
    </w:p>
    <w:p w:rsidR="00196D1D" w:rsidRPr="00253583" w:rsidRDefault="00196D1D" w:rsidP="00196D1D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253583">
        <w:rPr>
          <w:rFonts w:ascii="Times New Roman" w:eastAsia="Times New Roman" w:hAnsi="Times New Roman" w:cs="Times New Roman"/>
          <w:lang w:eastAsia="ru-RU"/>
        </w:rPr>
        <w:t>предоставления муниципальной услуги</w:t>
      </w:r>
    </w:p>
    <w:p w:rsidR="00196D1D" w:rsidRPr="00253583" w:rsidRDefault="00196D1D" w:rsidP="00196D1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53583">
        <w:rPr>
          <w:rFonts w:ascii="Times New Roman" w:eastAsia="Times New Roman" w:hAnsi="Times New Roman" w:cs="Times New Roman"/>
          <w:lang w:eastAsia="ru-RU"/>
        </w:rPr>
        <w:t>«</w:t>
      </w:r>
      <w:r w:rsidR="00743445">
        <w:rPr>
          <w:rFonts w:ascii="Times New Roman" w:eastAsia="Times New Roman" w:hAnsi="Times New Roman" w:cs="Times New Roman"/>
          <w:lang w:eastAsia="ru-RU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253583">
        <w:rPr>
          <w:rFonts w:ascii="Times New Roman" w:eastAsia="Times New Roman" w:hAnsi="Times New Roman" w:cs="Times New Roman"/>
          <w:lang w:eastAsia="ru-RU"/>
        </w:rPr>
        <w:t>»</w:t>
      </w:r>
    </w:p>
    <w:p w:rsidR="00196D1D" w:rsidRPr="00F327B0" w:rsidRDefault="00196D1D" w:rsidP="00196D1D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7B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1. «Общие сведения о государственной (муниципальной) услуге»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196D1D" w:rsidRPr="00F327B0" w:rsidTr="00253583">
        <w:tc>
          <w:tcPr>
            <w:tcW w:w="817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69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Параметр</w:t>
            </w:r>
          </w:p>
        </w:tc>
        <w:tc>
          <w:tcPr>
            <w:tcW w:w="5068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Значение параметра/состояние</w:t>
            </w:r>
          </w:p>
        </w:tc>
      </w:tr>
      <w:tr w:rsidR="00196D1D" w:rsidRPr="00F327B0" w:rsidTr="00253583">
        <w:tc>
          <w:tcPr>
            <w:tcW w:w="817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253583" w:rsidRPr="00F327B0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 Воронежской области 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D1D" w:rsidRPr="00F327B0" w:rsidTr="00253583">
        <w:tc>
          <w:tcPr>
            <w:tcW w:w="817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1D" w:rsidRPr="00F327B0" w:rsidRDefault="00196D1D" w:rsidP="002535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3640100010000</w:t>
            </w:r>
            <w:r w:rsidR="00253583" w:rsidRPr="00F327B0">
              <w:rPr>
                <w:rFonts w:ascii="Times New Roman" w:hAnsi="Times New Roman" w:cs="Times New Roman"/>
                <w:sz w:val="20"/>
                <w:szCs w:val="20"/>
              </w:rPr>
              <w:t>312563</w:t>
            </w:r>
          </w:p>
        </w:tc>
      </w:tr>
      <w:tr w:rsidR="00196D1D" w:rsidRPr="00F327B0" w:rsidTr="00253583">
        <w:tc>
          <w:tcPr>
            <w:tcW w:w="817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1D" w:rsidRPr="00F327B0" w:rsidRDefault="00743445" w:rsidP="00196D1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196D1D" w:rsidRPr="00F327B0" w:rsidTr="00253583">
        <w:tc>
          <w:tcPr>
            <w:tcW w:w="817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196D1D" w:rsidRPr="00F327B0" w:rsidRDefault="00743445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196D1D" w:rsidRPr="00F327B0" w:rsidTr="00253583">
        <w:tc>
          <w:tcPr>
            <w:tcW w:w="817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69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</w:tcPr>
          <w:p w:rsidR="00196D1D" w:rsidRPr="00F327B0" w:rsidRDefault="00743445" w:rsidP="0074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Утвержден п</w:t>
            </w:r>
            <w:r w:rsidR="00196D1D"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остановлением от 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13.11.2023</w:t>
            </w:r>
            <w:r w:rsidR="00253583" w:rsidRPr="00F327B0">
              <w:rPr>
                <w:rFonts w:ascii="Times New Roman" w:hAnsi="Times New Roman" w:cs="Times New Roman"/>
                <w:sz w:val="20"/>
                <w:szCs w:val="20"/>
              </w:rPr>
              <w:t>г. №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 92</w:t>
            </w:r>
            <w:r w:rsidR="00196D1D" w:rsidRPr="00F327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53583"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  <w:r w:rsidR="00253583" w:rsidRPr="00F327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96D1D"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96D1D" w:rsidRPr="00F327B0" w:rsidTr="00253583">
        <w:tc>
          <w:tcPr>
            <w:tcW w:w="817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69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Перечень «</w:t>
            </w: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068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96D1D" w:rsidRPr="00F327B0" w:rsidTr="00253583">
        <w:tc>
          <w:tcPr>
            <w:tcW w:w="817" w:type="dxa"/>
            <w:vMerge w:val="restart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69" w:type="dxa"/>
            <w:vMerge w:val="restart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радиотелефонная связь</w:t>
            </w: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(смс-опрос, телефонный опрос) нет</w:t>
            </w:r>
          </w:p>
        </w:tc>
      </w:tr>
      <w:tr w:rsidR="00196D1D" w:rsidRPr="00F327B0" w:rsidTr="00253583">
        <w:tc>
          <w:tcPr>
            <w:tcW w:w="817" w:type="dxa"/>
            <w:vMerge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терминальные устройства в МФЦ</w:t>
            </w:r>
          </w:p>
        </w:tc>
      </w:tr>
      <w:tr w:rsidR="00196D1D" w:rsidRPr="00F327B0" w:rsidTr="00253583">
        <w:tc>
          <w:tcPr>
            <w:tcW w:w="817" w:type="dxa"/>
            <w:vMerge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терминальные устройства в органе власти/органе государственного внебюджетного фонда/органе местного самоуправления  нет</w:t>
            </w:r>
          </w:p>
        </w:tc>
      </w:tr>
      <w:tr w:rsidR="00196D1D" w:rsidRPr="00F327B0" w:rsidTr="00253583">
        <w:tc>
          <w:tcPr>
            <w:tcW w:w="817" w:type="dxa"/>
            <w:vMerge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услуг</w:t>
            </w:r>
          </w:p>
        </w:tc>
      </w:tr>
      <w:tr w:rsidR="00196D1D" w:rsidRPr="00F327B0" w:rsidTr="00253583">
        <w:tc>
          <w:tcPr>
            <w:tcW w:w="817" w:type="dxa"/>
            <w:vMerge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портал государственных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>услуг</w:t>
            </w:r>
          </w:p>
        </w:tc>
      </w:tr>
      <w:tr w:rsidR="00196D1D" w:rsidRPr="00F327B0" w:rsidTr="00253583">
        <w:tc>
          <w:tcPr>
            <w:tcW w:w="817" w:type="dxa"/>
            <w:vMerge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официальный сайт органа</w:t>
            </w:r>
          </w:p>
        </w:tc>
      </w:tr>
      <w:tr w:rsidR="00196D1D" w:rsidRPr="00F327B0" w:rsidTr="00253583">
        <w:tc>
          <w:tcPr>
            <w:tcW w:w="817" w:type="dxa"/>
            <w:vMerge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другие способы  нет</w:t>
            </w:r>
          </w:p>
        </w:tc>
      </w:tr>
    </w:tbl>
    <w:p w:rsidR="00196D1D" w:rsidRPr="00F327B0" w:rsidRDefault="00196D1D" w:rsidP="00196D1D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6D1D" w:rsidRPr="00F327B0" w:rsidRDefault="00196D1D" w:rsidP="00196D1D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196D1D" w:rsidRPr="00F327B0" w:rsidSect="00253583">
          <w:pgSz w:w="11906" w:h="16838"/>
          <w:pgMar w:top="851" w:right="567" w:bottom="709" w:left="1418" w:header="709" w:footer="709" w:gutter="0"/>
          <w:cols w:space="708"/>
          <w:docGrid w:linePitch="360"/>
        </w:sectPr>
      </w:pPr>
    </w:p>
    <w:p w:rsidR="00196D1D" w:rsidRPr="00F327B0" w:rsidRDefault="00196D1D" w:rsidP="00196D1D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7B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Раздел 2. «Общие сведения о «</w:t>
      </w:r>
      <w:proofErr w:type="spellStart"/>
      <w:r w:rsidRPr="00F327B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подуслугах</w:t>
      </w:r>
      <w:proofErr w:type="spellEnd"/>
      <w:r w:rsidRPr="00F327B0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14"/>
        <w:tblW w:w="158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701"/>
        <w:gridCol w:w="1701"/>
        <w:gridCol w:w="1134"/>
        <w:gridCol w:w="1418"/>
        <w:gridCol w:w="1417"/>
        <w:gridCol w:w="1701"/>
        <w:gridCol w:w="1418"/>
        <w:gridCol w:w="1558"/>
        <w:gridCol w:w="1211"/>
      </w:tblGrid>
      <w:tr w:rsidR="00196D1D" w:rsidRPr="00F327B0" w:rsidTr="00253583">
        <w:tc>
          <w:tcPr>
            <w:tcW w:w="2552" w:type="dxa"/>
            <w:gridSpan w:val="2"/>
            <w:vAlign w:val="center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Срок предоставления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в зависимости от условий</w:t>
            </w:r>
          </w:p>
        </w:tc>
        <w:tc>
          <w:tcPr>
            <w:tcW w:w="1701" w:type="dxa"/>
            <w:vMerge w:val="restart"/>
            <w:vAlign w:val="center"/>
          </w:tcPr>
          <w:p w:rsidR="00196D1D" w:rsidRPr="00F327B0" w:rsidRDefault="00196D1D" w:rsidP="00196D1D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>в приеме документов</w:t>
            </w:r>
          </w:p>
        </w:tc>
        <w:tc>
          <w:tcPr>
            <w:tcW w:w="1701" w:type="dxa"/>
            <w:vMerge w:val="restart"/>
            <w:vAlign w:val="center"/>
          </w:tcPr>
          <w:p w:rsidR="00196D1D" w:rsidRPr="00F327B0" w:rsidRDefault="00196D1D" w:rsidP="00196D1D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196D1D" w:rsidRPr="00F327B0" w:rsidRDefault="00196D1D" w:rsidP="00196D1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196D1D" w:rsidRPr="00F327B0" w:rsidRDefault="00196D1D" w:rsidP="00196D1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8" w:type="dxa"/>
            <w:vMerge w:val="restart"/>
            <w:vAlign w:val="center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11" w:type="dxa"/>
            <w:vMerge w:val="restart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</w:t>
            </w: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результатата</w:t>
            </w:r>
            <w:proofErr w:type="spell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96D1D" w:rsidRPr="00F327B0" w:rsidTr="00253583">
        <w:tc>
          <w:tcPr>
            <w:tcW w:w="1276" w:type="dxa"/>
            <w:vAlign w:val="center"/>
          </w:tcPr>
          <w:p w:rsidR="00196D1D" w:rsidRPr="00F327B0" w:rsidRDefault="00196D1D" w:rsidP="00196D1D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месту жительства (месту нахождения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юр</w:t>
            </w:r>
            <w:proofErr w:type="gram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196D1D" w:rsidRPr="00F327B0" w:rsidRDefault="00196D1D" w:rsidP="00196D1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>не по месту жительства (по месту обращения)</w:t>
            </w:r>
          </w:p>
        </w:tc>
        <w:tc>
          <w:tcPr>
            <w:tcW w:w="1701" w:type="dxa"/>
            <w:vMerge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96D1D" w:rsidRPr="00F327B0" w:rsidRDefault="00196D1D" w:rsidP="00196D1D">
            <w:pPr>
              <w:ind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701" w:type="dxa"/>
            <w:vAlign w:val="center"/>
          </w:tcPr>
          <w:p w:rsidR="00196D1D" w:rsidRPr="00F327B0" w:rsidRDefault="00196D1D" w:rsidP="00196D1D">
            <w:pPr>
              <w:ind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196D1D" w:rsidRPr="00F327B0" w:rsidRDefault="00196D1D" w:rsidP="00196D1D">
            <w:pPr>
              <w:ind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КБК для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>взимания платы (государственной пошлины),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в том числе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>через МФЦ</w:t>
            </w:r>
          </w:p>
        </w:tc>
        <w:tc>
          <w:tcPr>
            <w:tcW w:w="1558" w:type="dxa"/>
            <w:vMerge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D1D" w:rsidRPr="00F327B0" w:rsidTr="00253583">
        <w:tc>
          <w:tcPr>
            <w:tcW w:w="1276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8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1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96D1D" w:rsidRPr="00F327B0" w:rsidTr="00253583">
        <w:tc>
          <w:tcPr>
            <w:tcW w:w="15811" w:type="dxa"/>
            <w:gridSpan w:val="11"/>
          </w:tcPr>
          <w:p w:rsidR="00196D1D" w:rsidRPr="00F327B0" w:rsidRDefault="00743445" w:rsidP="00196D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196D1D" w:rsidRPr="00F327B0" w:rsidTr="00253583">
        <w:tc>
          <w:tcPr>
            <w:tcW w:w="1276" w:type="dxa"/>
          </w:tcPr>
          <w:p w:rsidR="00196D1D" w:rsidRPr="00F327B0" w:rsidRDefault="00743445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не должен превышать 35 рабочих дней</w:t>
            </w:r>
          </w:p>
        </w:tc>
        <w:tc>
          <w:tcPr>
            <w:tcW w:w="1276" w:type="dxa"/>
          </w:tcPr>
          <w:p w:rsidR="00196D1D" w:rsidRPr="00F327B0" w:rsidRDefault="00743445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не должен превышать 35 рабочих дней</w:t>
            </w:r>
          </w:p>
        </w:tc>
        <w:tc>
          <w:tcPr>
            <w:tcW w:w="1701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- заявление и прилагаемые к нему документы не поддаются прочтению, содержат неоговоренные зачеркивания, исправления, подчистки;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- заявление и прилагаемые к нему документы не соответствуют требованиям, установленным Постановлением Правительства РФ от 25.06.2012 № 634;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- заявление подано лицом, не уполномоченным совершать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такого рода действия.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Основанием для отказа в предоставлении муниципальной услуги: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-наличие противоречий между заявленными и уже зарегистрированными правами;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gram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  предоставляющий услугу не является уполномоченным органом по принятию решений о передачи жилых помещений муниципального жилищного фонда в собственность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 в порядке приватизации указанными в заявлении.</w:t>
            </w:r>
          </w:p>
        </w:tc>
        <w:tc>
          <w:tcPr>
            <w:tcW w:w="1134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-администрация </w:t>
            </w:r>
            <w:proofErr w:type="spellStart"/>
            <w:r w:rsidR="00253583" w:rsidRPr="00F327B0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253583"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Семилукского муниципального района Воронежской област</w:t>
            </w:r>
            <w:proofErr w:type="gram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лично, через представителей);</w:t>
            </w: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- филиал АУ «</w:t>
            </w: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proofErr w:type="gram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»в</w:t>
            </w:r>
            <w:proofErr w:type="spellEnd"/>
            <w:proofErr w:type="gram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 Семилукском муниципальном районе;</w:t>
            </w: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</w:t>
            </w: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7" w:history="1">
              <w:r w:rsidRPr="00F327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www.gosuslugi.ru</w:t>
              </w:r>
            </w:hyperlink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Портал государственных и муниципальных услуг Воронежской области" (</w:t>
            </w: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www</w:t>
            </w:r>
            <w:proofErr w:type="spell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. pgu.govvrn.ru)</w:t>
            </w:r>
          </w:p>
        </w:tc>
        <w:tc>
          <w:tcPr>
            <w:tcW w:w="1211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-администрация  </w:t>
            </w:r>
            <w:r w:rsidR="00253583"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53583" w:rsidRPr="00F327B0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253583"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 Воронежской области на бумажном носителе;</w:t>
            </w: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- филиал АУ «</w:t>
            </w: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proofErr w:type="gram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»в</w:t>
            </w:r>
            <w:proofErr w:type="spellEnd"/>
            <w:proofErr w:type="gram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 Семилукском муниципальном районе на бумажном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носителе;</w:t>
            </w: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- заказным письмом с уведомлением через почтовую связь;</w:t>
            </w: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-в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</w:t>
            </w: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6D1D" w:rsidRPr="00F327B0" w:rsidRDefault="00196D1D" w:rsidP="0025358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7B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Раздел 3. «Сведения о заявителях «</w:t>
      </w:r>
      <w:proofErr w:type="spellStart"/>
      <w:r w:rsidRPr="00F327B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F327B0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459"/>
        <w:gridCol w:w="3021"/>
        <w:gridCol w:w="2157"/>
        <w:gridCol w:w="2126"/>
        <w:gridCol w:w="1848"/>
        <w:gridCol w:w="1848"/>
        <w:gridCol w:w="1849"/>
        <w:gridCol w:w="1849"/>
      </w:tblGrid>
      <w:tr w:rsidR="00196D1D" w:rsidRPr="00F327B0" w:rsidTr="00253583">
        <w:tc>
          <w:tcPr>
            <w:tcW w:w="459" w:type="dxa"/>
            <w:vAlign w:val="center"/>
          </w:tcPr>
          <w:p w:rsidR="00196D1D" w:rsidRPr="00F327B0" w:rsidRDefault="00196D1D" w:rsidP="00196D1D">
            <w:pPr>
              <w:ind w:right="-1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21" w:type="dxa"/>
            <w:vAlign w:val="center"/>
          </w:tcPr>
          <w:p w:rsidR="00196D1D" w:rsidRPr="00F327B0" w:rsidRDefault="00196D1D" w:rsidP="00196D1D">
            <w:pPr>
              <w:ind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лиц,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имеющих право на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>получение «</w:t>
            </w: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57" w:type="dxa"/>
            <w:vAlign w:val="center"/>
          </w:tcPr>
          <w:p w:rsidR="00196D1D" w:rsidRPr="00F327B0" w:rsidRDefault="00196D1D" w:rsidP="00196D1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196D1D" w:rsidRPr="00F327B0" w:rsidRDefault="00196D1D" w:rsidP="00196D1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требования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>получение «</w:t>
            </w: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8" w:type="dxa"/>
            <w:vAlign w:val="center"/>
          </w:tcPr>
          <w:p w:rsidR="00196D1D" w:rsidRPr="00F327B0" w:rsidRDefault="00196D1D" w:rsidP="00196D1D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возможности подачи заявления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>на предоставление «</w:t>
            </w: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848" w:type="dxa"/>
            <w:vAlign w:val="center"/>
          </w:tcPr>
          <w:p w:rsidR="00196D1D" w:rsidRPr="00F327B0" w:rsidRDefault="00196D1D" w:rsidP="00196D1D">
            <w:pPr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9" w:type="dxa"/>
            <w:vAlign w:val="center"/>
          </w:tcPr>
          <w:p w:rsidR="00196D1D" w:rsidRPr="00F327B0" w:rsidRDefault="00196D1D" w:rsidP="00196D1D">
            <w:pPr>
              <w:ind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9" w:type="dxa"/>
            <w:vAlign w:val="center"/>
          </w:tcPr>
          <w:p w:rsidR="00196D1D" w:rsidRPr="00F327B0" w:rsidRDefault="00196D1D" w:rsidP="00196D1D">
            <w:p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196D1D" w:rsidRPr="00F327B0" w:rsidTr="00253583">
        <w:tc>
          <w:tcPr>
            <w:tcW w:w="459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021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7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8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8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9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9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96D1D" w:rsidRPr="00F327B0" w:rsidTr="00253583">
        <w:tc>
          <w:tcPr>
            <w:tcW w:w="15157" w:type="dxa"/>
            <w:gridSpan w:val="8"/>
          </w:tcPr>
          <w:p w:rsidR="00196D1D" w:rsidRPr="00F327B0" w:rsidRDefault="00743445" w:rsidP="00196D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196D1D" w:rsidRPr="00F327B0" w:rsidTr="00253583">
        <w:tc>
          <w:tcPr>
            <w:tcW w:w="459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Физические лица, юридические либо их представители, действующие в силу закона или на основании договора, доверенности</w:t>
            </w:r>
          </w:p>
        </w:tc>
        <w:tc>
          <w:tcPr>
            <w:tcW w:w="2157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личность: </w:t>
            </w: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 Должен быть действителен на срок обращения за предоставлением услуги, не должен содержать подчисток, приписок, зачеркнутых слов, исправлений, не должен иметь повреждений, наличие которых не позволяет однозначно истолковывать их содержание</w:t>
            </w:r>
          </w:p>
        </w:tc>
        <w:tc>
          <w:tcPr>
            <w:tcW w:w="1848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48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любое дееспособное физическое лицо, достигшее 18 лет</w:t>
            </w:r>
          </w:p>
        </w:tc>
        <w:tc>
          <w:tcPr>
            <w:tcW w:w="1849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1849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Оформленная в установленном законодательством РФ порядке</w:t>
            </w:r>
            <w:proofErr w:type="gramEnd"/>
          </w:p>
        </w:tc>
      </w:tr>
    </w:tbl>
    <w:p w:rsidR="00196D1D" w:rsidRPr="00F327B0" w:rsidRDefault="00196D1D" w:rsidP="00196D1D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7B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4. «Документы, предоставляемые заявителем для получения «</w:t>
      </w:r>
      <w:proofErr w:type="spellStart"/>
      <w:r w:rsidRPr="00F327B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F327B0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634"/>
        <w:gridCol w:w="1828"/>
        <w:gridCol w:w="2667"/>
        <w:gridCol w:w="2186"/>
        <w:gridCol w:w="2353"/>
        <w:gridCol w:w="1843"/>
        <w:gridCol w:w="1811"/>
        <w:gridCol w:w="2030"/>
      </w:tblGrid>
      <w:tr w:rsidR="00196D1D" w:rsidRPr="00F327B0" w:rsidTr="00253583">
        <w:tc>
          <w:tcPr>
            <w:tcW w:w="670" w:type="dxa"/>
            <w:vAlign w:val="center"/>
          </w:tcPr>
          <w:p w:rsidR="00196D1D" w:rsidRPr="00F327B0" w:rsidRDefault="00196D1D" w:rsidP="00196D1D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8" w:type="dxa"/>
            <w:vAlign w:val="center"/>
          </w:tcPr>
          <w:p w:rsidR="00196D1D" w:rsidRPr="00F327B0" w:rsidRDefault="00196D1D" w:rsidP="00196D1D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документа</w:t>
            </w:r>
          </w:p>
        </w:tc>
        <w:tc>
          <w:tcPr>
            <w:tcW w:w="2835" w:type="dxa"/>
            <w:vAlign w:val="center"/>
          </w:tcPr>
          <w:p w:rsidR="00196D1D" w:rsidRPr="00F327B0" w:rsidRDefault="00196D1D" w:rsidP="00196D1D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Наименования документов,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которые предоставляет заявитель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>для получения «</w:t>
            </w: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96D1D" w:rsidRPr="00F327B0" w:rsidRDefault="00196D1D" w:rsidP="00196D1D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96D1D" w:rsidRPr="00F327B0" w:rsidRDefault="00196D1D" w:rsidP="00196D1D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86" w:type="dxa"/>
            <w:vAlign w:val="center"/>
          </w:tcPr>
          <w:p w:rsidR="00196D1D" w:rsidRPr="00F327B0" w:rsidRDefault="00196D1D" w:rsidP="00196D1D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Условие </w:t>
            </w: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предоставлениядокумента</w:t>
            </w:r>
            <w:proofErr w:type="spellEnd"/>
          </w:p>
        </w:tc>
        <w:tc>
          <w:tcPr>
            <w:tcW w:w="1838" w:type="dxa"/>
            <w:vAlign w:val="center"/>
          </w:tcPr>
          <w:p w:rsidR="00196D1D" w:rsidRPr="00F327B0" w:rsidRDefault="00196D1D" w:rsidP="00196D1D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</w:t>
            </w:r>
          </w:p>
        </w:tc>
        <w:tc>
          <w:tcPr>
            <w:tcW w:w="1830" w:type="dxa"/>
            <w:vAlign w:val="center"/>
          </w:tcPr>
          <w:p w:rsidR="00196D1D" w:rsidRPr="00F327B0" w:rsidRDefault="00196D1D" w:rsidP="00196D1D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950" w:type="dxa"/>
            <w:vAlign w:val="center"/>
          </w:tcPr>
          <w:p w:rsidR="00196D1D" w:rsidRPr="00F327B0" w:rsidRDefault="00196D1D" w:rsidP="00196D1D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документа/заполнение документа</w:t>
            </w:r>
          </w:p>
        </w:tc>
      </w:tr>
      <w:tr w:rsidR="00196D1D" w:rsidRPr="00F327B0" w:rsidTr="00253583">
        <w:tc>
          <w:tcPr>
            <w:tcW w:w="670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8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6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8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0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0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96D1D" w:rsidRPr="00F327B0" w:rsidTr="00253583">
        <w:tc>
          <w:tcPr>
            <w:tcW w:w="15225" w:type="dxa"/>
            <w:gridSpan w:val="8"/>
          </w:tcPr>
          <w:p w:rsidR="00196D1D" w:rsidRPr="00F327B0" w:rsidRDefault="00743445" w:rsidP="00196D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196D1D" w:rsidRPr="00F327B0" w:rsidTr="00253583">
        <w:tc>
          <w:tcPr>
            <w:tcW w:w="670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8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2835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  </w:t>
            </w:r>
            <w:proofErr w:type="gram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43445" w:rsidRPr="00F327B0">
              <w:rPr>
                <w:rFonts w:ascii="Times New Roman" w:hAnsi="Times New Roman" w:cs="Times New Roman"/>
                <w:sz w:val="20"/>
                <w:szCs w:val="20"/>
              </w:rPr>
              <w:t>Передача</w:t>
            </w:r>
            <w:proofErr w:type="gramEnd"/>
            <w:r w:rsidR="00743445"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268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Подлинник, 1 </w:t>
            </w:r>
            <w:proofErr w:type="spellStart"/>
            <w:proofErr w:type="gram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986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38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Заявление должно быть подписано заявителем или его</w:t>
            </w:r>
            <w:r w:rsidR="00253583"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уполномоченным представителем</w:t>
            </w:r>
          </w:p>
        </w:tc>
        <w:tc>
          <w:tcPr>
            <w:tcW w:w="1830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приложение №1 к технологической схеме</w:t>
            </w:r>
          </w:p>
        </w:tc>
        <w:tc>
          <w:tcPr>
            <w:tcW w:w="1950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приложение №1 к технологической схеме</w:t>
            </w:r>
          </w:p>
        </w:tc>
      </w:tr>
      <w:tr w:rsidR="00196D1D" w:rsidRPr="00F327B0" w:rsidTr="00253583">
        <w:tc>
          <w:tcPr>
            <w:tcW w:w="670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заявителя, либо личность представителя заявителя </w:t>
            </w:r>
          </w:p>
        </w:tc>
        <w:tc>
          <w:tcPr>
            <w:tcW w:w="2835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2268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Копия, 1 экз., подлинник для сверки</w:t>
            </w:r>
          </w:p>
        </w:tc>
        <w:tc>
          <w:tcPr>
            <w:tcW w:w="1986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38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D1D" w:rsidRPr="00F327B0" w:rsidTr="00253583">
        <w:tc>
          <w:tcPr>
            <w:tcW w:w="670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48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права (полномочия) представителя заявителя, </w:t>
            </w:r>
          </w:p>
        </w:tc>
        <w:tc>
          <w:tcPr>
            <w:tcW w:w="2835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2268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Копия 1 экз., подлинник для сверки</w:t>
            </w:r>
          </w:p>
        </w:tc>
        <w:tc>
          <w:tcPr>
            <w:tcW w:w="1986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38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6D1D" w:rsidRPr="00F327B0" w:rsidRDefault="00196D1D" w:rsidP="0025358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7B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1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196D1D" w:rsidRPr="00F327B0" w:rsidTr="00253583">
        <w:tc>
          <w:tcPr>
            <w:tcW w:w="1668" w:type="dxa"/>
            <w:vAlign w:val="center"/>
          </w:tcPr>
          <w:p w:rsidR="00196D1D" w:rsidRPr="00F327B0" w:rsidRDefault="00196D1D" w:rsidP="00196D1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6D1D" w:rsidRPr="00F327B0" w:rsidRDefault="00196D1D" w:rsidP="00196D1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6D1D" w:rsidRPr="00F327B0" w:rsidRDefault="00196D1D" w:rsidP="00196D1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состав сведений, запрашиваемых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>в рамках межведомственного информационного взаимодействия</w:t>
            </w:r>
          </w:p>
          <w:p w:rsidR="00196D1D" w:rsidRPr="00F327B0" w:rsidRDefault="00196D1D" w:rsidP="00196D1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196D1D" w:rsidRPr="00F327B0" w:rsidRDefault="00196D1D" w:rsidP="00196D1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органа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>(организации), направляющег</w:t>
            </w:r>
            <w:proofErr w:type="gram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985" w:type="dxa"/>
            <w:vAlign w:val="center"/>
          </w:tcPr>
          <w:p w:rsidR="00196D1D" w:rsidRPr="00F327B0" w:rsidRDefault="00196D1D" w:rsidP="00196D1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органа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(организации),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>в адрес которог</w:t>
            </w:r>
            <w:proofErr w:type="gram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6D1D" w:rsidRPr="00F327B0" w:rsidRDefault="00196D1D" w:rsidP="00196D1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электронного сервиса/ наименование вида сведений</w:t>
            </w:r>
          </w:p>
        </w:tc>
        <w:tc>
          <w:tcPr>
            <w:tcW w:w="1738" w:type="dxa"/>
            <w:vAlign w:val="center"/>
          </w:tcPr>
          <w:p w:rsidR="00196D1D" w:rsidRPr="00F327B0" w:rsidRDefault="00196D1D" w:rsidP="00196D1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6D1D" w:rsidRPr="00F327B0" w:rsidRDefault="00196D1D" w:rsidP="00196D1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6D1D" w:rsidRPr="00F327B0" w:rsidRDefault="00196D1D" w:rsidP="00196D1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Образцы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заполнения форм межведомственного запроса и ответа на межведомственный запрос</w:t>
            </w:r>
          </w:p>
        </w:tc>
      </w:tr>
      <w:tr w:rsidR="00196D1D" w:rsidRPr="00F327B0" w:rsidTr="00253583">
        <w:tc>
          <w:tcPr>
            <w:tcW w:w="1668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7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8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8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8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8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96D1D" w:rsidRPr="00F327B0" w:rsidTr="00253583">
        <w:tc>
          <w:tcPr>
            <w:tcW w:w="15349" w:type="dxa"/>
            <w:gridSpan w:val="9"/>
          </w:tcPr>
          <w:p w:rsidR="00196D1D" w:rsidRPr="00F327B0" w:rsidRDefault="00743445" w:rsidP="00196D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196D1D" w:rsidRPr="00F327B0" w:rsidTr="00253583">
        <w:tc>
          <w:tcPr>
            <w:tcW w:w="1668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</w:t>
            </w:r>
          </w:p>
        </w:tc>
        <w:tc>
          <w:tcPr>
            <w:tcW w:w="1847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-документ, удостоверяющий права на землю</w:t>
            </w:r>
          </w:p>
        </w:tc>
        <w:tc>
          <w:tcPr>
            <w:tcW w:w="1838" w:type="dxa"/>
          </w:tcPr>
          <w:p w:rsidR="00196D1D" w:rsidRPr="00F327B0" w:rsidRDefault="00253583" w:rsidP="002535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96D1D" w:rsidRPr="00F327B0">
              <w:rPr>
                <w:rFonts w:ascii="Times New Roman" w:hAnsi="Times New Roman" w:cs="Times New Roman"/>
                <w:sz w:val="20"/>
                <w:szCs w:val="20"/>
              </w:rPr>
              <w:t>дминистрация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196D1D"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Отдел Семилукского филиала федерального государственного бюджетного учреждения « Федеральная кадастровая палата Федеральной службы государственной регистрации, кадастра и картографии « по Воронежской области</w:t>
            </w:r>
          </w:p>
        </w:tc>
        <w:tc>
          <w:tcPr>
            <w:tcW w:w="1238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5  рабочих дней</w:t>
            </w:r>
          </w:p>
        </w:tc>
        <w:tc>
          <w:tcPr>
            <w:tcW w:w="1738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  <w:tc>
          <w:tcPr>
            <w:tcW w:w="1738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</w:tr>
      <w:tr w:rsidR="00196D1D" w:rsidRPr="00F327B0" w:rsidTr="00253583">
        <w:tc>
          <w:tcPr>
            <w:tcW w:w="1668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выписка из государственного кадастра недвижимости</w:t>
            </w:r>
          </w:p>
        </w:tc>
        <w:tc>
          <w:tcPr>
            <w:tcW w:w="1847" w:type="dxa"/>
          </w:tcPr>
          <w:p w:rsidR="00196D1D" w:rsidRPr="00F327B0" w:rsidRDefault="00196D1D" w:rsidP="00196D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паспорт земельного участка или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кадастровая выписка о земельном участке</w:t>
            </w:r>
          </w:p>
        </w:tc>
        <w:tc>
          <w:tcPr>
            <w:tcW w:w="1838" w:type="dxa"/>
          </w:tcPr>
          <w:p w:rsidR="00196D1D" w:rsidRPr="00F327B0" w:rsidRDefault="00253583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АдминистрацияСтароведугского</w:t>
            </w:r>
            <w:proofErr w:type="spell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6D1D"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r w:rsidR="00196D1D" w:rsidRPr="00F32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Семилукского филиала федерального государственного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38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0003564</w:t>
            </w:r>
          </w:p>
        </w:tc>
        <w:tc>
          <w:tcPr>
            <w:tcW w:w="1738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5  рабочих дней</w:t>
            </w:r>
          </w:p>
        </w:tc>
        <w:tc>
          <w:tcPr>
            <w:tcW w:w="1738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  <w:tc>
          <w:tcPr>
            <w:tcW w:w="1738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</w:tr>
      <w:tr w:rsidR="00196D1D" w:rsidRPr="00F327B0" w:rsidTr="00253583">
        <w:tc>
          <w:tcPr>
            <w:tcW w:w="1668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Копия решение органа местного самоуправления, уполномоченного передачи жилых помещений муниципального жилищного фонда в собственность граждан в порядке приватизации</w:t>
            </w:r>
          </w:p>
        </w:tc>
        <w:tc>
          <w:tcPr>
            <w:tcW w:w="1847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196D1D" w:rsidRPr="00F327B0" w:rsidRDefault="00253583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АдминистрацияСтароведугского</w:t>
            </w:r>
            <w:proofErr w:type="spell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6D1D" w:rsidRPr="00F327B0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1985" w:type="dxa"/>
          </w:tcPr>
          <w:p w:rsidR="00253583" w:rsidRPr="00F327B0" w:rsidRDefault="00253583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96D1D" w:rsidRPr="00F327B0" w:rsidRDefault="00253583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6D1D" w:rsidRPr="00F327B0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1238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5  рабочих дней</w:t>
            </w:r>
          </w:p>
        </w:tc>
        <w:tc>
          <w:tcPr>
            <w:tcW w:w="1738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6D1D" w:rsidRPr="00F327B0" w:rsidRDefault="00196D1D" w:rsidP="0025358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7B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6. «Результат «</w:t>
      </w:r>
      <w:proofErr w:type="spellStart"/>
      <w:r w:rsidRPr="00F327B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F327B0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14"/>
        <w:tblW w:w="15534" w:type="dxa"/>
        <w:tblLook w:val="04A0" w:firstRow="1" w:lastRow="0" w:firstColumn="1" w:lastColumn="0" w:noHBand="0" w:noVBand="1"/>
      </w:tblPr>
      <w:tblGrid>
        <w:gridCol w:w="636"/>
        <w:gridCol w:w="2044"/>
        <w:gridCol w:w="1995"/>
        <w:gridCol w:w="2005"/>
        <w:gridCol w:w="1836"/>
        <w:gridCol w:w="1728"/>
        <w:gridCol w:w="2294"/>
        <w:gridCol w:w="1143"/>
        <w:gridCol w:w="1853"/>
      </w:tblGrid>
      <w:tr w:rsidR="00196D1D" w:rsidRPr="00F327B0" w:rsidTr="00253583">
        <w:tc>
          <w:tcPr>
            <w:tcW w:w="448" w:type="dxa"/>
            <w:vMerge w:val="restart"/>
            <w:vAlign w:val="center"/>
          </w:tcPr>
          <w:p w:rsidR="00196D1D" w:rsidRPr="00F327B0" w:rsidRDefault="00196D1D" w:rsidP="00196D1D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47" w:type="dxa"/>
            <w:vMerge w:val="restart"/>
            <w:vAlign w:val="center"/>
          </w:tcPr>
          <w:p w:rsidR="00196D1D" w:rsidRPr="00F327B0" w:rsidRDefault="00196D1D" w:rsidP="00196D1D">
            <w:pPr>
              <w:ind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Документ/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документы,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>являющийся (</w:t>
            </w: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) результатом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4" w:type="dxa"/>
            <w:vMerge w:val="restart"/>
            <w:vAlign w:val="center"/>
          </w:tcPr>
          <w:p w:rsidR="00196D1D" w:rsidRPr="00F327B0" w:rsidRDefault="00196D1D" w:rsidP="00196D1D">
            <w:pPr>
              <w:ind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документу/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документам,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>являющемуся (</w:t>
            </w: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) результатом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«</w:t>
            </w: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81" w:type="dxa"/>
            <w:vMerge w:val="restart"/>
            <w:vAlign w:val="center"/>
          </w:tcPr>
          <w:p w:rsidR="00196D1D" w:rsidRPr="00F327B0" w:rsidRDefault="00196D1D" w:rsidP="00196D1D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результата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gram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>отрицательный)</w:t>
            </w:r>
          </w:p>
        </w:tc>
        <w:tc>
          <w:tcPr>
            <w:tcW w:w="1954" w:type="dxa"/>
            <w:vMerge w:val="restart"/>
            <w:vAlign w:val="center"/>
          </w:tcPr>
          <w:p w:rsidR="00196D1D" w:rsidRPr="00F327B0" w:rsidRDefault="00196D1D" w:rsidP="00196D1D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Форма документа/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22" w:type="dxa"/>
            <w:vMerge w:val="restart"/>
            <w:vAlign w:val="center"/>
          </w:tcPr>
          <w:p w:rsidR="00196D1D" w:rsidRPr="00F327B0" w:rsidRDefault="00196D1D" w:rsidP="00196D1D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Образец документа/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79" w:type="dxa"/>
            <w:vMerge w:val="restart"/>
            <w:vAlign w:val="center"/>
          </w:tcPr>
          <w:p w:rsidR="00196D1D" w:rsidRPr="00F327B0" w:rsidRDefault="00196D1D" w:rsidP="00196D1D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«</w:t>
            </w: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39" w:type="dxa"/>
            <w:gridSpan w:val="2"/>
            <w:vAlign w:val="center"/>
          </w:tcPr>
          <w:p w:rsidR="00196D1D" w:rsidRPr="00F327B0" w:rsidRDefault="00196D1D" w:rsidP="00196D1D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заявителем результатов «</w:t>
            </w: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96D1D" w:rsidRPr="00F327B0" w:rsidTr="00253583">
        <w:trPr>
          <w:trHeight w:val="792"/>
        </w:trPr>
        <w:tc>
          <w:tcPr>
            <w:tcW w:w="448" w:type="dxa"/>
            <w:vMerge/>
          </w:tcPr>
          <w:p w:rsidR="00196D1D" w:rsidRPr="00F327B0" w:rsidRDefault="00196D1D" w:rsidP="00196D1D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Merge/>
          </w:tcPr>
          <w:p w:rsidR="00196D1D" w:rsidRPr="00F327B0" w:rsidRDefault="00196D1D" w:rsidP="00196D1D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</w:tcPr>
          <w:p w:rsidR="00196D1D" w:rsidRPr="00F327B0" w:rsidRDefault="00196D1D" w:rsidP="00196D1D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vMerge/>
          </w:tcPr>
          <w:p w:rsidR="00196D1D" w:rsidRPr="00F327B0" w:rsidRDefault="00196D1D" w:rsidP="00196D1D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:rsidR="00196D1D" w:rsidRPr="00F327B0" w:rsidRDefault="00196D1D" w:rsidP="00196D1D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196D1D" w:rsidRPr="00F327B0" w:rsidRDefault="00196D1D" w:rsidP="00196D1D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196D1D" w:rsidRPr="00F327B0" w:rsidRDefault="00196D1D" w:rsidP="00196D1D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196D1D" w:rsidRPr="00F327B0" w:rsidRDefault="00196D1D" w:rsidP="00196D1D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2122" w:type="dxa"/>
            <w:vAlign w:val="center"/>
          </w:tcPr>
          <w:p w:rsidR="00196D1D" w:rsidRPr="00F327B0" w:rsidRDefault="00196D1D" w:rsidP="00196D1D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196D1D" w:rsidRPr="00F327B0" w:rsidTr="00253583">
        <w:tc>
          <w:tcPr>
            <w:tcW w:w="448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7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4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1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4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2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9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7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2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96D1D" w:rsidRPr="00F327B0" w:rsidTr="00253583">
        <w:tc>
          <w:tcPr>
            <w:tcW w:w="15534" w:type="dxa"/>
            <w:gridSpan w:val="9"/>
          </w:tcPr>
          <w:p w:rsidR="00196D1D" w:rsidRPr="00F327B0" w:rsidRDefault="00743445" w:rsidP="00196D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196D1D" w:rsidRPr="00F327B0" w:rsidTr="00253583">
        <w:trPr>
          <w:trHeight w:val="4352"/>
        </w:trPr>
        <w:tc>
          <w:tcPr>
            <w:tcW w:w="448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47" w:type="dxa"/>
          </w:tcPr>
          <w:p w:rsidR="00196D1D" w:rsidRPr="00F327B0" w:rsidRDefault="00196D1D" w:rsidP="007434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 передачи жилых помещений жилищного фонда в собственность граждан </w:t>
            </w:r>
          </w:p>
        </w:tc>
        <w:tc>
          <w:tcPr>
            <w:tcW w:w="2064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 поселения</w:t>
            </w:r>
          </w:p>
        </w:tc>
        <w:tc>
          <w:tcPr>
            <w:tcW w:w="2081" w:type="dxa"/>
          </w:tcPr>
          <w:p w:rsidR="00196D1D" w:rsidRPr="00F327B0" w:rsidRDefault="00253583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96D1D" w:rsidRPr="00F327B0">
              <w:rPr>
                <w:rFonts w:ascii="Times New Roman" w:hAnsi="Times New Roman" w:cs="Times New Roman"/>
                <w:sz w:val="20"/>
                <w:szCs w:val="20"/>
              </w:rPr>
              <w:t>оложительный</w:t>
            </w:r>
          </w:p>
        </w:tc>
        <w:tc>
          <w:tcPr>
            <w:tcW w:w="1954" w:type="dxa"/>
          </w:tcPr>
          <w:p w:rsidR="00196D1D" w:rsidRPr="00F327B0" w:rsidRDefault="00253583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96D1D" w:rsidRPr="00F327B0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822" w:type="dxa"/>
          </w:tcPr>
          <w:p w:rsidR="00196D1D" w:rsidRPr="00F327B0" w:rsidRDefault="00253583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96D1D" w:rsidRPr="00F327B0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879" w:type="dxa"/>
          </w:tcPr>
          <w:p w:rsidR="00196D1D" w:rsidRPr="00F327B0" w:rsidRDefault="00196D1D" w:rsidP="00196D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1. выдача  заявителю (представителю заявителя) лично по месту обращения </w:t>
            </w:r>
          </w:p>
          <w:p w:rsidR="00196D1D" w:rsidRPr="00F327B0" w:rsidRDefault="00196D1D" w:rsidP="00196D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2. направление указанных документов почтовым отправлением с уведомлением о вручении по адресу, указанному в заявлении </w:t>
            </w:r>
          </w:p>
          <w:p w:rsidR="00196D1D" w:rsidRPr="00F327B0" w:rsidRDefault="00196D1D" w:rsidP="00196D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3. в форме электронного документа  с 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196D1D" w:rsidRPr="00F327B0" w:rsidRDefault="00253583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96D1D" w:rsidRPr="00F327B0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2122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 1 год</w:t>
            </w:r>
          </w:p>
        </w:tc>
      </w:tr>
      <w:tr w:rsidR="00196D1D" w:rsidRPr="00F327B0" w:rsidTr="00253583">
        <w:tc>
          <w:tcPr>
            <w:tcW w:w="448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7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2064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1.Подписывается главой поселения;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2.Указывается причина отказа в предоставлении муниципальной услуги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</w:tcPr>
          <w:p w:rsidR="00196D1D" w:rsidRPr="00F327B0" w:rsidRDefault="00253583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96D1D" w:rsidRPr="00F327B0">
              <w:rPr>
                <w:rFonts w:ascii="Times New Roman" w:hAnsi="Times New Roman" w:cs="Times New Roman"/>
                <w:sz w:val="20"/>
                <w:szCs w:val="20"/>
              </w:rPr>
              <w:t>трицательный</w:t>
            </w:r>
          </w:p>
        </w:tc>
        <w:tc>
          <w:tcPr>
            <w:tcW w:w="1954" w:type="dxa"/>
          </w:tcPr>
          <w:p w:rsidR="00196D1D" w:rsidRPr="00F327B0" w:rsidRDefault="00253583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96D1D" w:rsidRPr="00F327B0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822" w:type="dxa"/>
          </w:tcPr>
          <w:p w:rsidR="00196D1D" w:rsidRPr="00F327B0" w:rsidRDefault="00253583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96D1D" w:rsidRPr="00F327B0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879" w:type="dxa"/>
          </w:tcPr>
          <w:p w:rsidR="00196D1D" w:rsidRPr="00F327B0" w:rsidRDefault="00196D1D" w:rsidP="00196D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1. выдача  заявителю (представителю заявителя) лично по месту обращения </w:t>
            </w:r>
          </w:p>
          <w:p w:rsidR="00196D1D" w:rsidRPr="00F327B0" w:rsidRDefault="00196D1D" w:rsidP="00196D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2. направление указанных документов почтовым отправлением с уведомлением о вручении по адресу, указанному в заявлении </w:t>
            </w:r>
          </w:p>
          <w:p w:rsidR="00196D1D" w:rsidRPr="00F327B0" w:rsidRDefault="00196D1D" w:rsidP="00196D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3. в форме электронного документа  с использованием информационно-телекоммуникационных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сетей общего пользования, в том числе Единого портала и (или) Регионального портала.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лет</w:t>
            </w:r>
          </w:p>
        </w:tc>
        <w:tc>
          <w:tcPr>
            <w:tcW w:w="2122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 1 год</w:t>
            </w:r>
          </w:p>
        </w:tc>
      </w:tr>
    </w:tbl>
    <w:p w:rsidR="00196D1D" w:rsidRPr="00F327B0" w:rsidRDefault="00196D1D" w:rsidP="0025358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7B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Раздел 7. «Технологические процессы предоставления «</w:t>
      </w:r>
      <w:proofErr w:type="spellStart"/>
      <w:r w:rsidRPr="00F327B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F327B0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14"/>
        <w:tblW w:w="15404" w:type="dxa"/>
        <w:tblLook w:val="04A0" w:firstRow="1" w:lastRow="0" w:firstColumn="1" w:lastColumn="0" w:noHBand="0" w:noVBand="1"/>
      </w:tblPr>
      <w:tblGrid>
        <w:gridCol w:w="534"/>
        <w:gridCol w:w="3402"/>
        <w:gridCol w:w="3118"/>
        <w:gridCol w:w="1403"/>
        <w:gridCol w:w="2112"/>
        <w:gridCol w:w="2722"/>
        <w:gridCol w:w="2113"/>
      </w:tblGrid>
      <w:tr w:rsidR="00196D1D" w:rsidRPr="00F327B0" w:rsidTr="00F327B0">
        <w:tc>
          <w:tcPr>
            <w:tcW w:w="534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402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процедуры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>процесса</w:t>
            </w:r>
          </w:p>
        </w:tc>
        <w:tc>
          <w:tcPr>
            <w:tcW w:w="3118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403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12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722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Ресурсы, необходимые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>для выполнения процедуры процесса</w:t>
            </w:r>
          </w:p>
        </w:tc>
        <w:tc>
          <w:tcPr>
            <w:tcW w:w="2113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196D1D" w:rsidRPr="00F327B0" w:rsidTr="00F327B0">
        <w:tc>
          <w:tcPr>
            <w:tcW w:w="534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3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2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2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3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96D1D" w:rsidRPr="00F327B0" w:rsidTr="00253583">
        <w:tc>
          <w:tcPr>
            <w:tcW w:w="15404" w:type="dxa"/>
            <w:gridSpan w:val="7"/>
          </w:tcPr>
          <w:p w:rsidR="00196D1D" w:rsidRPr="00F327B0" w:rsidRDefault="00743445" w:rsidP="00196D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196D1D" w:rsidRPr="00F327B0" w:rsidTr="00253583">
        <w:tc>
          <w:tcPr>
            <w:tcW w:w="15404" w:type="dxa"/>
            <w:gridSpan w:val="7"/>
          </w:tcPr>
          <w:p w:rsidR="00196D1D" w:rsidRPr="00F327B0" w:rsidRDefault="00196D1D" w:rsidP="00196D1D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</w:tr>
      <w:tr w:rsidR="00196D1D" w:rsidRPr="00F327B0" w:rsidTr="00F327B0">
        <w:tc>
          <w:tcPr>
            <w:tcW w:w="534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1.4. 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 . </w:t>
            </w: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Установление личность заявителя, проверка документа, удостоверяющего личность заявителя</w:t>
            </w: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Проверка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Проверка соответствия заявления установленным требованиям</w:t>
            </w: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представленных документов установленным требованиям:</w:t>
            </w: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 с прилагаемым   документы комплектом документов</w:t>
            </w: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Выдача расписки в получении документов </w:t>
            </w: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 устанавливает личность заявителя и представленный документ на предмет наличия подчисток, допечаток 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проверяет полномочия представителя заявителя: доверенность должна быть действительной на срок обращения за предоставлением услуги, не должна содержать подчисток, приписок, зачеркнутых слов и исправлений, не должна содержать повреждений, наличие которых не позволяет однозначно истолковывать их содержание,  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Сведения в заявлении подтверждаются подписью лица, подавшего заявление, с проставлением даты заполнения заявления.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Специалист проверяет, чтобы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Специалист регистрирует заявление и предоставленные документы в Журнале регистрации заявлений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proofErr w:type="gram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подготавливает и выдает</w:t>
            </w:r>
            <w:proofErr w:type="gram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 расписки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 день</w:t>
            </w:r>
          </w:p>
        </w:tc>
        <w:tc>
          <w:tcPr>
            <w:tcW w:w="2112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Нормативно-правовые акты, регулирующие предоставление муниципальной услуги, журнал регистрации заявлений, автоматизированное рабочее место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1.  Заявление о предоставлении услуги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(Приложение № 1 к технологической схеме)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2. Расписка в получении документов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(Приложение № 2 к технологической схеме)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D1D" w:rsidRPr="00F327B0" w:rsidTr="00253583">
        <w:tc>
          <w:tcPr>
            <w:tcW w:w="15404" w:type="dxa"/>
            <w:gridSpan w:val="7"/>
          </w:tcPr>
          <w:p w:rsidR="00196D1D" w:rsidRPr="00F327B0" w:rsidRDefault="00253583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Проверка заявления и прилагаемых документов</w:t>
            </w:r>
          </w:p>
        </w:tc>
      </w:tr>
    </w:tbl>
    <w:tbl>
      <w:tblPr>
        <w:tblStyle w:val="15"/>
        <w:tblW w:w="15404" w:type="dxa"/>
        <w:tblLook w:val="04A0" w:firstRow="1" w:lastRow="0" w:firstColumn="1" w:lastColumn="0" w:noHBand="0" w:noVBand="1"/>
      </w:tblPr>
      <w:tblGrid>
        <w:gridCol w:w="534"/>
        <w:gridCol w:w="3402"/>
        <w:gridCol w:w="3118"/>
        <w:gridCol w:w="1403"/>
        <w:gridCol w:w="2112"/>
        <w:gridCol w:w="2722"/>
        <w:gridCol w:w="2113"/>
      </w:tblGrid>
      <w:tr w:rsidR="00196D1D" w:rsidRPr="00F327B0" w:rsidTr="00F327B0">
        <w:tc>
          <w:tcPr>
            <w:tcW w:w="534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Проверка заявления и прилагаемых документов, определение перечня сведений, необходимых  запросить в органах и организациях, участвующих в предоставлении муниципальной услуги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Формирование и направление межведомственных запросов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Регистрация ответов, поступивших на межведомственные запросы, формирование в дело заявителя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наличия или отсутствия оснований для отказа в предоставлении муниципальной услуги,  </w:t>
            </w:r>
          </w:p>
          <w:p w:rsidR="00196D1D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7B0" w:rsidRDefault="00F327B0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7B0" w:rsidRDefault="00F327B0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7B0" w:rsidRPr="00F327B0" w:rsidRDefault="00F327B0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Принятие решение о подготовке проекта постановления администрации о передачи жилых помещений муниципального жилищного фонда в собственность граждан в порядке приватизации, либо уведомление о  мотивированном отказе в пред</w:t>
            </w:r>
            <w:r w:rsidR="00F327B0">
              <w:rPr>
                <w:rFonts w:ascii="Times New Roman" w:hAnsi="Times New Roman" w:cs="Times New Roman"/>
                <w:sz w:val="20"/>
                <w:szCs w:val="20"/>
              </w:rPr>
              <w:t>оставлении муниципальной услуг</w:t>
            </w:r>
          </w:p>
          <w:p w:rsidR="00F327B0" w:rsidRDefault="00F327B0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7B0" w:rsidRDefault="00F327B0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7B0" w:rsidRDefault="00F327B0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7B0" w:rsidRDefault="00F327B0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7B0" w:rsidRDefault="00F327B0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7B0" w:rsidRPr="00F327B0" w:rsidRDefault="00F327B0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Default="00196D1D" w:rsidP="00F32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Подготовка проекта постановления администрации о передачи жилых помещений муниципального жилищного фонда в собственность граждан в порядке приватизации  или уведомления о мотивированном отказе в пред</w:t>
            </w:r>
            <w:r w:rsidR="00F327B0">
              <w:rPr>
                <w:rFonts w:ascii="Times New Roman" w:hAnsi="Times New Roman" w:cs="Times New Roman"/>
                <w:sz w:val="20"/>
                <w:szCs w:val="20"/>
              </w:rPr>
              <w:t>оставлении муниципальной услуги</w:t>
            </w:r>
          </w:p>
          <w:p w:rsidR="00F327B0" w:rsidRDefault="00F327B0" w:rsidP="00F32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7B0" w:rsidRDefault="00F327B0" w:rsidP="00F32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7B0" w:rsidRDefault="00F327B0" w:rsidP="00F32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7B0" w:rsidRPr="00F327B0" w:rsidRDefault="00F327B0" w:rsidP="00F32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подготовленного проекта постановления или уведомления о мотивированном отказе в предоставлении муниципальной услуги.</w:t>
            </w: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для подписания главе поселения  </w:t>
            </w:r>
          </w:p>
        </w:tc>
        <w:tc>
          <w:tcPr>
            <w:tcW w:w="3118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администрации проводит проверку заявления и прилагаемых документов на соответствие требованиям, установленным нормативно-правовыми актами, регулирующие предоставление муниципальной услуги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Определяет отсутствующие документы в представленном пакете документов. 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соответствия заявления и приложенных к  нему документов специалист </w:t>
            </w:r>
            <w:proofErr w:type="gram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формирует и направляет</w:t>
            </w:r>
            <w:proofErr w:type="gram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межведомственного взаимодействия     межведомственные запросы.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регистрирует </w:t>
            </w:r>
            <w:proofErr w:type="gram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ответы, поступившие на межведомственные запросы и добавляет</w:t>
            </w:r>
            <w:proofErr w:type="gram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отсутствующие документы в дело заявителя.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Специалист устанавливает предмет наличия или отсутствия оснований для отказа в предоставлении муниципальной услуги</w:t>
            </w:r>
            <w:proofErr w:type="gram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.:  </w:t>
            </w:r>
            <w:proofErr w:type="gram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гр.4 Раздела 2 настоящей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схемы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оснований, указанных в   гр.4 Раздела 2 настоящей технологической схемы специалист принимает решение о подготовке проекта постановления администрации  о передачи жилых помещений муниципального жилищного фонда в собственность граждан</w:t>
            </w:r>
            <w:proofErr w:type="gram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 случае наличия оснований, указанных в гр.4 Раздела 2, принимается решение об отказе  в предоставлении муниципальной услуги.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  Специалист готовит проект постановления администрации о передачи жилых помещений муниципального жилищного фонда в собственность граждан в порядке приватизации или уведомления о мотивированном отказе в предоставлении муниципальной услуги.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направляет подготовленный проект постановления или уведомления о мотивированном отказе в предоставлении муниципальной </w:t>
            </w: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proofErr w:type="gram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  <w:proofErr w:type="spell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 подписания главе поселения</w:t>
            </w:r>
          </w:p>
        </w:tc>
        <w:tc>
          <w:tcPr>
            <w:tcW w:w="1403" w:type="dxa"/>
          </w:tcPr>
          <w:p w:rsidR="00196D1D" w:rsidRPr="00F327B0" w:rsidRDefault="00196D1D" w:rsidP="00F327B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дней</w:t>
            </w:r>
          </w:p>
        </w:tc>
        <w:tc>
          <w:tcPr>
            <w:tcW w:w="2112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Нормативно-правовые акты, регулирующие предоставление муниципальной услуги,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место, подключенное  к СМЭВ и АИС «МФЦ»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tbl>
      <w:tblPr>
        <w:tblStyle w:val="14"/>
        <w:tblW w:w="15404" w:type="dxa"/>
        <w:tblLook w:val="04A0" w:firstRow="1" w:lastRow="0" w:firstColumn="1" w:lastColumn="0" w:noHBand="0" w:noVBand="1"/>
      </w:tblPr>
      <w:tblGrid>
        <w:gridCol w:w="534"/>
        <w:gridCol w:w="3402"/>
        <w:gridCol w:w="2409"/>
        <w:gridCol w:w="2112"/>
        <w:gridCol w:w="2112"/>
        <w:gridCol w:w="2722"/>
        <w:gridCol w:w="2113"/>
      </w:tblGrid>
      <w:tr w:rsidR="00196D1D" w:rsidRPr="00F327B0" w:rsidTr="00253583">
        <w:tc>
          <w:tcPr>
            <w:tcW w:w="15404" w:type="dxa"/>
            <w:gridSpan w:val="7"/>
          </w:tcPr>
          <w:p w:rsidR="00196D1D" w:rsidRPr="00F327B0" w:rsidRDefault="00253583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Выдача результатов</w:t>
            </w:r>
          </w:p>
        </w:tc>
      </w:tr>
      <w:tr w:rsidR="00196D1D" w:rsidRPr="00F327B0" w:rsidTr="00253583">
        <w:tc>
          <w:tcPr>
            <w:tcW w:w="534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-при личном обращении: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личности и правомочия заявителя, обратившегося за предоставлением услуги, регистрация и 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выдача постановления администрации о передачи жилых помещений муниципального жилищного фонда в собственность граждан в порядке приватизации или уведомления о мотивированном отказе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- подготовка и направление заказного письма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устанавливает личность и правомочия заявителя (представителя заявителя), </w:t>
            </w:r>
            <w:proofErr w:type="gram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регистрирует и выдает</w:t>
            </w:r>
            <w:proofErr w:type="gram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 администрации о передачи жилых помещений муниципального жилищного фонда в собственность граждан в порядке приватизации либо уведомление о мотивированном отказе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proofErr w:type="gram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подготавливает и направляет</w:t>
            </w:r>
            <w:proofErr w:type="gram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заявителю постановление администрации о передачи жилых помещений муниципального жилищного фонда в собственность граждан в порядке приватизации или уведомление о мотивированном отказе в предоставлении муниципальной услуги   заказным письмом с уведомлением о вручении</w:t>
            </w:r>
            <w:bookmarkStart w:id="0" w:name="_GoBack"/>
            <w:bookmarkEnd w:id="0"/>
          </w:p>
        </w:tc>
        <w:tc>
          <w:tcPr>
            <w:tcW w:w="2112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3 рабочих  дня</w:t>
            </w:r>
          </w:p>
        </w:tc>
        <w:tc>
          <w:tcPr>
            <w:tcW w:w="2112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Нормативно-правовые акты, регулирующие предоставление муниципальной услуги,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автоматизированное рабочее место, 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196D1D" w:rsidRPr="00F327B0" w:rsidRDefault="00196D1D" w:rsidP="0025358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7B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8. «Особенности предоставления «</w:t>
      </w:r>
      <w:proofErr w:type="spellStart"/>
      <w:r w:rsidRPr="00F327B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F327B0">
        <w:rPr>
          <w:rFonts w:ascii="Times New Roman" w:eastAsia="Times New Roman" w:hAnsi="Times New Roman" w:cs="Times New Roman"/>
          <w:sz w:val="20"/>
          <w:szCs w:val="20"/>
          <w:lang w:eastAsia="ru-RU"/>
        </w:rPr>
        <w:t>» в электронной форме»</w:t>
      </w:r>
    </w:p>
    <w:tbl>
      <w:tblPr>
        <w:tblStyle w:val="14"/>
        <w:tblW w:w="15559" w:type="dxa"/>
        <w:tblLook w:val="04A0" w:firstRow="1" w:lastRow="0" w:firstColumn="1" w:lastColumn="0" w:noHBand="0" w:noVBand="1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196D1D" w:rsidRPr="00F327B0" w:rsidTr="00253583">
        <w:tc>
          <w:tcPr>
            <w:tcW w:w="2190" w:type="dxa"/>
            <w:vAlign w:val="center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получения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заявителем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>информации о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сроках и порядке предоставления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7" w:type="dxa"/>
            <w:vAlign w:val="center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Способ записи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прием в орган,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>МФЦ для подачи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>запроса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>о предоставлении «</w:t>
            </w: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70" w:type="dxa"/>
            <w:vAlign w:val="center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 предоставлении «</w:t>
            </w: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59" w:type="dxa"/>
            <w:vAlign w:val="center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75" w:type="dxa"/>
            <w:vAlign w:val="center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Способ оплаты государственной пошлины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>за предоставление «</w:t>
            </w: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» и уплаты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иных платежей,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взимаемыхв</w:t>
            </w:r>
            <w:proofErr w:type="spell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196D1D" w:rsidRPr="00F327B0" w:rsidRDefault="00196D1D" w:rsidP="00196D1D">
            <w:pPr>
              <w:ind w:right="-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сведений о ходе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выполнения запроса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предоставлении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vAlign w:val="center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подачи жалобы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>на нарушение порядка предоставления «</w:t>
            </w: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F327B0">
              <w:rPr>
                <w:rFonts w:ascii="Times New Roman" w:hAnsi="Times New Roman" w:cs="Times New Roman"/>
                <w:sz w:val="20"/>
                <w:szCs w:val="20"/>
              </w:rPr>
              <w:br/>
              <w:t>и досудебного (внесудебного</w:t>
            </w:r>
            <w:proofErr w:type="gram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)о</w:t>
            </w:r>
            <w:proofErr w:type="gram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бжалования решений и действий (бездействия) органа в процессе получения «</w:t>
            </w:r>
            <w:proofErr w:type="spell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96D1D" w:rsidRPr="00F327B0" w:rsidTr="00253583">
        <w:tc>
          <w:tcPr>
            <w:tcW w:w="2190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7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9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75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196D1D" w:rsidRPr="00F327B0" w:rsidRDefault="00196D1D" w:rsidP="00196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96D1D" w:rsidRPr="00F327B0" w:rsidTr="00253583">
        <w:tc>
          <w:tcPr>
            <w:tcW w:w="15559" w:type="dxa"/>
            <w:gridSpan w:val="7"/>
          </w:tcPr>
          <w:p w:rsidR="00196D1D" w:rsidRPr="00F327B0" w:rsidRDefault="00743445" w:rsidP="00196D1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196D1D" w:rsidRPr="00F327B0" w:rsidTr="00253583">
        <w:tc>
          <w:tcPr>
            <w:tcW w:w="2190" w:type="dxa"/>
          </w:tcPr>
          <w:p w:rsidR="00196D1D" w:rsidRPr="00F327B0" w:rsidRDefault="00196D1D" w:rsidP="00196D1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1.Официальный сайт органа, предоставляющего услугу</w:t>
            </w:r>
          </w:p>
          <w:p w:rsidR="00196D1D" w:rsidRPr="00F327B0" w:rsidRDefault="00196D1D" w:rsidP="00196D1D">
            <w:pPr>
              <w:numPr>
                <w:ilvl w:val="0"/>
                <w:numId w:val="9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Портал государственных и муниципальных услуг Воронежской области</w:t>
            </w:r>
          </w:p>
          <w:p w:rsidR="00196D1D" w:rsidRPr="00F327B0" w:rsidRDefault="00196D1D" w:rsidP="00196D1D">
            <w:pPr>
              <w:numPr>
                <w:ilvl w:val="0"/>
                <w:numId w:val="9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 услуг</w:t>
            </w:r>
          </w:p>
        </w:tc>
        <w:tc>
          <w:tcPr>
            <w:tcW w:w="1887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Официальный сайт органа, предоставляющего услугу</w:t>
            </w:r>
          </w:p>
        </w:tc>
        <w:tc>
          <w:tcPr>
            <w:tcW w:w="1870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Через экранную форму на Едином портале государственных услуг</w:t>
            </w:r>
          </w:p>
        </w:tc>
        <w:tc>
          <w:tcPr>
            <w:tcW w:w="2359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575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1. Личный кабинет заявителя на Едином Портале государственных услуг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2. Электронная почта заявителя</w:t>
            </w:r>
          </w:p>
        </w:tc>
        <w:tc>
          <w:tcPr>
            <w:tcW w:w="2693" w:type="dxa"/>
          </w:tcPr>
          <w:p w:rsidR="00196D1D" w:rsidRPr="00F327B0" w:rsidRDefault="00196D1D" w:rsidP="00196D1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1.Официальный сайт органа, предоставляющего услугу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2. Портал государственных услуг</w:t>
            </w:r>
          </w:p>
          <w:p w:rsidR="00196D1D" w:rsidRPr="00F327B0" w:rsidRDefault="00196D1D" w:rsidP="0019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3. ФГИС, обеспечивающая процесс досудебного (внесудебного) обжалования решений и действи</w:t>
            </w:r>
            <w:proofErr w:type="gramStart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F327B0">
              <w:rPr>
                <w:rFonts w:ascii="Times New Roman" w:hAnsi="Times New Roman" w:cs="Times New Roman"/>
                <w:sz w:val="20"/>
                <w:szCs w:val="20"/>
              </w:rPr>
              <w:t>бездействия), совершенных при предоставлении муниципальных услуг</w:t>
            </w:r>
          </w:p>
        </w:tc>
      </w:tr>
    </w:tbl>
    <w:p w:rsidR="00196D1D" w:rsidRPr="00F327B0" w:rsidRDefault="00196D1D" w:rsidP="00196D1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D1D" w:rsidRPr="00F327B0" w:rsidRDefault="00196D1D" w:rsidP="00196D1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D1D" w:rsidRPr="00F327B0" w:rsidRDefault="00196D1D" w:rsidP="00196D1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D1D" w:rsidRPr="00F327B0" w:rsidRDefault="00196D1D" w:rsidP="00196D1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D1D" w:rsidRPr="00F327B0" w:rsidRDefault="00196D1D" w:rsidP="00196D1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D1D" w:rsidRPr="00F327B0" w:rsidRDefault="00196D1D" w:rsidP="00196D1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D1D" w:rsidRPr="00253583" w:rsidRDefault="00196D1D" w:rsidP="00196D1D">
      <w:pPr>
        <w:jc w:val="both"/>
        <w:rPr>
          <w:rFonts w:ascii="Times New Roman" w:eastAsia="Times New Roman" w:hAnsi="Times New Roman" w:cs="Times New Roman"/>
          <w:lang w:eastAsia="ru-RU"/>
        </w:rPr>
        <w:sectPr w:rsidR="00196D1D" w:rsidRPr="00253583" w:rsidSect="00253583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10314"/>
      </w:tblGrid>
      <w:tr w:rsidR="005D29FE" w:rsidRPr="00D90C61" w:rsidTr="00BE0C9D">
        <w:trPr>
          <w:trHeight w:val="709"/>
        </w:trPr>
        <w:tc>
          <w:tcPr>
            <w:tcW w:w="10314" w:type="dxa"/>
          </w:tcPr>
          <w:p w:rsidR="005D29FE" w:rsidRDefault="005D29FE" w:rsidP="00196D1D">
            <w:p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№ 1</w:t>
            </w:r>
          </w:p>
          <w:p w:rsidR="005D29FE" w:rsidRPr="00D90C61" w:rsidRDefault="005D29FE" w:rsidP="005D29FE">
            <w:p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технологической схеме</w:t>
            </w:r>
          </w:p>
        </w:tc>
      </w:tr>
    </w:tbl>
    <w:p w:rsidR="005D29FE" w:rsidRPr="005D29FE" w:rsidRDefault="005D29FE" w:rsidP="005D29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29FE" w:rsidRPr="005D29FE" w:rsidRDefault="005D29FE" w:rsidP="005D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</w:t>
      </w:r>
    </w:p>
    <w:p w:rsidR="005D29FE" w:rsidRPr="005D29FE" w:rsidRDefault="005D29FE" w:rsidP="005D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(вид документа) </w:t>
      </w:r>
    </w:p>
    <w:p w:rsidR="005D29FE" w:rsidRPr="005D29FE" w:rsidRDefault="005D29FE" w:rsidP="005D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(серия, номер) </w:t>
      </w:r>
    </w:p>
    <w:p w:rsidR="005D29FE" w:rsidRPr="005D29FE" w:rsidRDefault="005D29FE" w:rsidP="005D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(кем, когда </w:t>
      </w:r>
      <w:proofErr w:type="gramStart"/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5D29FE" w:rsidRPr="005D29FE" w:rsidRDefault="005D29FE" w:rsidP="005D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СНИЛС </w:t>
      </w:r>
    </w:p>
    <w:p w:rsidR="005D29FE" w:rsidRPr="005D29FE" w:rsidRDefault="005D29FE" w:rsidP="005D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 </w:t>
      </w:r>
    </w:p>
    <w:p w:rsidR="005D29FE" w:rsidRPr="005D29FE" w:rsidRDefault="005D29FE" w:rsidP="005D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 </w:t>
      </w:r>
    </w:p>
    <w:p w:rsidR="005D29FE" w:rsidRPr="005D29FE" w:rsidRDefault="005D29FE" w:rsidP="005D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регистрации по месту жительства </w:t>
      </w:r>
    </w:p>
    <w:p w:rsidR="005D29FE" w:rsidRPr="005D29FE" w:rsidRDefault="005D29FE" w:rsidP="005D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Контактная информация </w:t>
      </w:r>
    </w:p>
    <w:p w:rsidR="005D29FE" w:rsidRPr="005D29FE" w:rsidRDefault="005D29FE" w:rsidP="005D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Тел.__________________________ </w:t>
      </w:r>
    </w:p>
    <w:p w:rsidR="005D29FE" w:rsidRPr="005D29FE" w:rsidRDefault="005D29FE" w:rsidP="005D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эл. почта ______________________ </w:t>
      </w:r>
    </w:p>
    <w:p w:rsidR="005D29FE" w:rsidRPr="005D29FE" w:rsidRDefault="005D29FE" w:rsidP="005D2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9FE" w:rsidRPr="005D29FE" w:rsidRDefault="005D29FE" w:rsidP="005D29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5D29FE" w:rsidRPr="005D29FE" w:rsidRDefault="005D29FE" w:rsidP="005D2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9FE" w:rsidRPr="005D29FE" w:rsidRDefault="005D29FE" w:rsidP="005D2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муниципальную услугу «Передача в собственность граждан занимаемых ими жилых помещений жилищного фонда (приватизация жилищного фонда)» в отношении жилого помещения по адресу:</w:t>
      </w:r>
    </w:p>
    <w:p w:rsidR="005D29FE" w:rsidRPr="005D29FE" w:rsidRDefault="005D29FE" w:rsidP="005D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_______________________________________________________________.</w:t>
      </w:r>
    </w:p>
    <w:p w:rsidR="005D29FE" w:rsidRPr="005D29FE" w:rsidRDefault="005D29FE" w:rsidP="005D2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подтверждаю, что ранее право на участие в приватизации </w:t>
      </w:r>
      <w:proofErr w:type="gramStart"/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5D29FE" w:rsidRPr="005D29FE" w:rsidRDefault="005D29FE" w:rsidP="005D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Российской Федерации не использовал.</w:t>
      </w:r>
    </w:p>
    <w:p w:rsidR="005D29FE" w:rsidRPr="005D29FE" w:rsidRDefault="005D29FE" w:rsidP="005D2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 для предоставления муниципальной услуги,</w:t>
      </w:r>
    </w:p>
    <w:p w:rsidR="005D29FE" w:rsidRPr="005D29FE" w:rsidRDefault="005D29FE" w:rsidP="005D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прилагаются.</w:t>
      </w:r>
    </w:p>
    <w:p w:rsidR="005D29FE" w:rsidRPr="005D29FE" w:rsidRDefault="005D29FE" w:rsidP="005D2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Конечный результат предоставления муниципальной услуги (решение о</w:t>
      </w:r>
      <w:proofErr w:type="gramEnd"/>
    </w:p>
    <w:p w:rsidR="005D29FE" w:rsidRPr="005D29FE" w:rsidRDefault="005D29FE" w:rsidP="005D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усиленной квалифицированной электронной подписью, прошу представить (нужное подчеркнуть):</w:t>
      </w:r>
      <w:proofErr w:type="gramEnd"/>
    </w:p>
    <w:p w:rsidR="005D29FE" w:rsidRPr="005D29FE" w:rsidRDefault="005D29FE" w:rsidP="005D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форме электронного документа в личном кабинете на ЕПГУ, РПГУ; </w:t>
      </w:r>
    </w:p>
    <w:p w:rsidR="005D29FE" w:rsidRPr="005D29FE" w:rsidRDefault="005D29FE" w:rsidP="005D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почтового отправления;</w:t>
      </w:r>
    </w:p>
    <w:p w:rsidR="005D29FE" w:rsidRPr="005D29FE" w:rsidRDefault="005D29FE" w:rsidP="005D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бумажном носителе в Администрации, МФЦ.</w:t>
      </w:r>
    </w:p>
    <w:p w:rsidR="005D29FE" w:rsidRPr="005D29FE" w:rsidRDefault="005D29FE" w:rsidP="005D2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</w:r>
    </w:p>
    <w:p w:rsidR="005D29FE" w:rsidRPr="005D29FE" w:rsidRDefault="005D29FE" w:rsidP="005D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форме электронного документа в личном кабинете на ЕПГУ, РПГУ; </w:t>
      </w:r>
    </w:p>
    <w:p w:rsidR="005D29FE" w:rsidRPr="005D29FE" w:rsidRDefault="005D29FE" w:rsidP="005D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почтового отправления;</w:t>
      </w:r>
    </w:p>
    <w:p w:rsidR="005D29FE" w:rsidRPr="005D29FE" w:rsidRDefault="005D29FE" w:rsidP="005D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бумажном носителе в Администрации, МФЦ.</w:t>
      </w:r>
    </w:p>
    <w:p w:rsidR="005D29FE" w:rsidRPr="005D29FE" w:rsidRDefault="005D29FE" w:rsidP="005D2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услуги, прошу представить (нужное подчеркнуть): </w:t>
      </w:r>
    </w:p>
    <w:p w:rsidR="005D29FE" w:rsidRPr="005D29FE" w:rsidRDefault="005D29FE" w:rsidP="005D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форме электронного документа в личном кабинете на ЕПГУ, РПГУ; </w:t>
      </w:r>
    </w:p>
    <w:p w:rsidR="005D29FE" w:rsidRPr="005D29FE" w:rsidRDefault="005D29FE" w:rsidP="005D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почтового отправления;</w:t>
      </w:r>
    </w:p>
    <w:p w:rsidR="005D29FE" w:rsidRPr="005D29FE" w:rsidRDefault="005D29FE" w:rsidP="005D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бумажном носителе в Администрации, МФЦ.</w:t>
      </w:r>
    </w:p>
    <w:p w:rsidR="005D29FE" w:rsidRPr="005D29FE" w:rsidRDefault="005D29FE" w:rsidP="005D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_________________________________</w:t>
      </w:r>
    </w:p>
    <w:p w:rsidR="005D29FE" w:rsidRPr="005D29FE" w:rsidRDefault="005D29FE" w:rsidP="005D2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29FE" w:rsidRPr="005D29FE" w:rsidRDefault="005D29FE" w:rsidP="005D2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(расшифровка подписи)</w:t>
      </w:r>
    </w:p>
    <w:p w:rsidR="005D29FE" w:rsidRPr="005D29FE" w:rsidRDefault="005D29FE" w:rsidP="005D2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9FE" w:rsidRPr="005D29FE" w:rsidRDefault="005D29FE" w:rsidP="005D2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</w:t>
      </w:r>
    </w:p>
    <w:p w:rsidR="005D29FE" w:rsidRPr="005D29FE" w:rsidRDefault="005D29FE" w:rsidP="005D2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9FE" w:rsidRPr="005D29FE" w:rsidRDefault="005D29FE" w:rsidP="005D2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 свое согласие на осуществление уполномоченным органом ___________________________________________</w:t>
      </w:r>
    </w:p>
    <w:p w:rsidR="005D29FE" w:rsidRPr="005D29FE" w:rsidRDefault="005D29FE" w:rsidP="005D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5D29FE" w:rsidRPr="005D29FE" w:rsidRDefault="005D29FE" w:rsidP="005D2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(указать наименование органа местного самоуправления)</w:t>
      </w:r>
    </w:p>
    <w:p w:rsidR="005D29FE" w:rsidRPr="005D29FE" w:rsidRDefault="005D29FE" w:rsidP="005D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</w:t>
      </w:r>
      <w:proofErr w:type="gramEnd"/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услуги, а также на их использование органами государственной власти Воронежской области/органами местного самоуправления ___________________________________________________</w:t>
      </w:r>
    </w:p>
    <w:p w:rsidR="005D29FE" w:rsidRPr="005D29FE" w:rsidRDefault="005D29FE" w:rsidP="005D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________________________________________________________________,</w:t>
      </w:r>
    </w:p>
    <w:p w:rsidR="005D29FE" w:rsidRPr="005D29FE" w:rsidRDefault="005D29FE" w:rsidP="005D2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наименование),</w:t>
      </w:r>
    </w:p>
    <w:p w:rsidR="005D29FE" w:rsidRPr="005D29FE" w:rsidRDefault="005D29FE" w:rsidP="005D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подведомственными им организациями.</w:t>
      </w:r>
    </w:p>
    <w:p w:rsidR="005D29FE" w:rsidRPr="005D29FE" w:rsidRDefault="005D29FE" w:rsidP="005D2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Воронежской области/органов местного самоуправления ___________________________________________</w:t>
      </w:r>
    </w:p>
    <w:p w:rsidR="005D29FE" w:rsidRPr="005D29FE" w:rsidRDefault="005D29FE" w:rsidP="005D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5D29FE" w:rsidRPr="005D29FE" w:rsidRDefault="005D29FE" w:rsidP="005D29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наименование)</w:t>
      </w:r>
    </w:p>
    <w:p w:rsidR="005D29FE" w:rsidRPr="005D29FE" w:rsidRDefault="005D29FE" w:rsidP="005D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подведомственных им организаций.</w:t>
      </w:r>
    </w:p>
    <w:p w:rsidR="005D29FE" w:rsidRPr="005D29FE" w:rsidRDefault="005D29FE" w:rsidP="005D2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Указанная информация может быть предоставлена мне с применением </w:t>
      </w:r>
      <w:proofErr w:type="spellStart"/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неголосовых</w:t>
      </w:r>
      <w:proofErr w:type="spellEnd"/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sms</w:t>
      </w:r>
      <w:proofErr w:type="spellEnd"/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-сообщений, рассылки </w:t>
      </w:r>
      <w:proofErr w:type="spellStart"/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ussd</w:t>
      </w:r>
      <w:proofErr w:type="spellEnd"/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  <w:proofErr w:type="gramEnd"/>
    </w:p>
    <w:p w:rsidR="005D29FE" w:rsidRPr="005D29FE" w:rsidRDefault="005D29FE" w:rsidP="005D2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не устанавливает предельных сроков обработки данных.</w:t>
      </w:r>
    </w:p>
    <w:p w:rsidR="005D29FE" w:rsidRPr="005D29FE" w:rsidRDefault="005D29FE" w:rsidP="005D2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отзыва согласия на обработку персональных данных мне известен.</w:t>
      </w:r>
    </w:p>
    <w:p w:rsidR="005D29FE" w:rsidRPr="005D29FE" w:rsidRDefault="005D29FE" w:rsidP="005D2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5D29FE" w:rsidRPr="005D29FE" w:rsidRDefault="005D29FE" w:rsidP="005D2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 (почтовый адрес), ____________________________ (телефон), ________________________________________________ (адрес электронной почты).</w:t>
      </w:r>
    </w:p>
    <w:p w:rsidR="005D29FE" w:rsidRPr="005D29FE" w:rsidRDefault="005D29FE" w:rsidP="005D2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9FE" w:rsidRPr="005D29FE" w:rsidRDefault="005D29FE" w:rsidP="005D2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9FE" w:rsidRPr="005D29FE" w:rsidRDefault="005D29FE" w:rsidP="005D2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</w:p>
    <w:p w:rsidR="005D29FE" w:rsidRPr="005D29FE" w:rsidRDefault="005D29FE" w:rsidP="005D2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______________________________</w:t>
      </w:r>
    </w:p>
    <w:p w:rsidR="005D29FE" w:rsidRPr="005D29FE" w:rsidRDefault="005D29FE" w:rsidP="005D2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(расшифровка подписи)</w:t>
      </w:r>
    </w:p>
    <w:p w:rsidR="005D29FE" w:rsidRPr="005D29FE" w:rsidRDefault="005D29FE" w:rsidP="005D2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9FE" w:rsidRPr="005D29FE" w:rsidRDefault="005D29FE" w:rsidP="005D2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________________________________</w:t>
      </w:r>
    </w:p>
    <w:p w:rsidR="005D29FE" w:rsidRPr="005D29FE" w:rsidRDefault="005D29FE" w:rsidP="005D2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9FE" w:rsidRPr="005D29FE" w:rsidRDefault="005D29FE" w:rsidP="005D2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принят:</w:t>
      </w:r>
    </w:p>
    <w:p w:rsidR="005D29FE" w:rsidRPr="005D29FE" w:rsidRDefault="005D29FE" w:rsidP="005D2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должностного лица (работника),</w:t>
      </w:r>
    </w:p>
    <w:p w:rsidR="005D29FE" w:rsidRPr="005D29FE" w:rsidRDefault="005D29FE" w:rsidP="005D2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на прием запроса</w:t>
      </w:r>
    </w:p>
    <w:p w:rsidR="005D29FE" w:rsidRPr="005D29FE" w:rsidRDefault="005D29FE" w:rsidP="005D2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9FE" w:rsidRPr="005D29FE" w:rsidRDefault="005D29FE" w:rsidP="005D2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</w:p>
    <w:p w:rsidR="005D29FE" w:rsidRPr="005D29FE" w:rsidRDefault="005D29FE" w:rsidP="005D2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_________________________________</w:t>
      </w:r>
    </w:p>
    <w:p w:rsidR="005D29FE" w:rsidRPr="005D29FE" w:rsidRDefault="005D29FE" w:rsidP="005D2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(расшифровка подписи)</w:t>
      </w:r>
    </w:p>
    <w:p w:rsidR="005D29FE" w:rsidRPr="005D29FE" w:rsidRDefault="005D29FE" w:rsidP="005D2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</w:t>
      </w:r>
    </w:p>
    <w:p w:rsidR="005D29FE" w:rsidRPr="005D29FE" w:rsidRDefault="005D29FE" w:rsidP="005D29F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5D29FE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196D1D" w:rsidRPr="00D90C61" w:rsidRDefault="00196D1D" w:rsidP="00196D1D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196D1D" w:rsidRPr="00D90C61" w:rsidRDefault="00196D1D" w:rsidP="00196D1D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196D1D" w:rsidRPr="00D90C61" w:rsidRDefault="00196D1D" w:rsidP="00196D1D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196D1D" w:rsidRPr="00D90C61" w:rsidRDefault="00196D1D" w:rsidP="00196D1D">
      <w:pPr>
        <w:rPr>
          <w:rFonts w:ascii="Times New Roman" w:eastAsia="Times New Roman" w:hAnsi="Times New Roman" w:cs="Times New Roman"/>
          <w:lang w:eastAsia="ru-RU"/>
        </w:rPr>
      </w:pPr>
    </w:p>
    <w:p w:rsidR="00D90C61" w:rsidRDefault="00D90C61" w:rsidP="00B15E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90C61" w:rsidSect="00D90C61">
          <w:pgSz w:w="11906" w:h="16838"/>
          <w:pgMar w:top="1134" w:right="851" w:bottom="1134" w:left="1134" w:header="709" w:footer="709" w:gutter="0"/>
          <w:cols w:space="720"/>
        </w:sectPr>
      </w:pPr>
    </w:p>
    <w:p w:rsidR="00B15E5C" w:rsidRPr="00B15E5C" w:rsidRDefault="00B15E5C" w:rsidP="00B15E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15E5C" w:rsidRPr="00B15E5C" w:rsidSect="005778BA">
      <w:pgSz w:w="16838" w:h="11906" w:orient="landscape"/>
      <w:pgMar w:top="1134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A09"/>
    <w:multiLevelType w:val="hybridMultilevel"/>
    <w:tmpl w:val="0A223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D4F09"/>
    <w:multiLevelType w:val="hybridMultilevel"/>
    <w:tmpl w:val="12F20C30"/>
    <w:lvl w:ilvl="0" w:tplc="0CEE7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3046A9"/>
    <w:multiLevelType w:val="hybridMultilevel"/>
    <w:tmpl w:val="0D422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72372"/>
    <w:multiLevelType w:val="hybridMultilevel"/>
    <w:tmpl w:val="481CE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F3C9A"/>
    <w:multiLevelType w:val="hybridMultilevel"/>
    <w:tmpl w:val="EE62B0A4"/>
    <w:lvl w:ilvl="0" w:tplc="76A86B0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441B09FF"/>
    <w:multiLevelType w:val="hybridMultilevel"/>
    <w:tmpl w:val="44E6A9A4"/>
    <w:lvl w:ilvl="0" w:tplc="309E85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6F2CBF"/>
    <w:multiLevelType w:val="hybridMultilevel"/>
    <w:tmpl w:val="B388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165AE"/>
    <w:multiLevelType w:val="hybridMultilevel"/>
    <w:tmpl w:val="CC44E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A83AED"/>
    <w:multiLevelType w:val="hybridMultilevel"/>
    <w:tmpl w:val="8FEE4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5BB029E"/>
    <w:multiLevelType w:val="hybridMultilevel"/>
    <w:tmpl w:val="879C0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34209D8"/>
    <w:multiLevelType w:val="hybridMultilevel"/>
    <w:tmpl w:val="37F06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AF54B9"/>
    <w:multiLevelType w:val="hybridMultilevel"/>
    <w:tmpl w:val="0B80A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9954C7"/>
    <w:multiLevelType w:val="hybridMultilevel"/>
    <w:tmpl w:val="0A248AEE"/>
    <w:lvl w:ilvl="0" w:tplc="9586B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9C6959"/>
    <w:multiLevelType w:val="hybridMultilevel"/>
    <w:tmpl w:val="A5567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6"/>
  </w:num>
  <w:num w:numId="7">
    <w:abstractNumId w:val="21"/>
  </w:num>
  <w:num w:numId="8">
    <w:abstractNumId w:val="27"/>
  </w:num>
  <w:num w:numId="9">
    <w:abstractNumId w:val="1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8"/>
  </w:num>
  <w:num w:numId="22">
    <w:abstractNumId w:val="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5"/>
  </w:num>
  <w:num w:numId="30">
    <w:abstractNumId w:val="14"/>
  </w:num>
  <w:num w:numId="31">
    <w:abstractNumId w:val="15"/>
  </w:num>
  <w:num w:numId="32">
    <w:abstractNumId w:val="28"/>
  </w:num>
  <w:num w:numId="33">
    <w:abstractNumId w:val="3"/>
  </w:num>
  <w:num w:numId="34">
    <w:abstractNumId w:val="11"/>
  </w:num>
  <w:num w:numId="35">
    <w:abstractNumId w:val="2"/>
  </w:num>
  <w:num w:numId="36">
    <w:abstractNumId w:val="12"/>
  </w:num>
  <w:num w:numId="37">
    <w:abstractNumId w:val="23"/>
  </w:num>
  <w:num w:numId="38">
    <w:abstractNumId w:val="25"/>
  </w:num>
  <w:num w:numId="39">
    <w:abstractNumId w:val="22"/>
  </w:num>
  <w:num w:numId="40">
    <w:abstractNumId w:val="4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FD"/>
    <w:rsid w:val="00093CA5"/>
    <w:rsid w:val="000D6AF6"/>
    <w:rsid w:val="00156AF4"/>
    <w:rsid w:val="001673FD"/>
    <w:rsid w:val="00196D1D"/>
    <w:rsid w:val="00253583"/>
    <w:rsid w:val="00410F80"/>
    <w:rsid w:val="00445D68"/>
    <w:rsid w:val="004A7CF2"/>
    <w:rsid w:val="005778BA"/>
    <w:rsid w:val="005926A0"/>
    <w:rsid w:val="005C0546"/>
    <w:rsid w:val="005D29FE"/>
    <w:rsid w:val="00685885"/>
    <w:rsid w:val="00743445"/>
    <w:rsid w:val="009D4E88"/>
    <w:rsid w:val="00A70373"/>
    <w:rsid w:val="00B142C5"/>
    <w:rsid w:val="00B15E5C"/>
    <w:rsid w:val="00BC6F2F"/>
    <w:rsid w:val="00CA318D"/>
    <w:rsid w:val="00CE7A15"/>
    <w:rsid w:val="00D90C61"/>
    <w:rsid w:val="00F3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142C5"/>
    <w:pPr>
      <w:keepNext/>
      <w:spacing w:before="60" w:after="0" w:line="240" w:lineRule="auto"/>
      <w:ind w:left="567" w:right="-2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5D68"/>
  </w:style>
  <w:style w:type="table" w:styleId="a3">
    <w:name w:val="Table Grid"/>
    <w:basedOn w:val="a1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D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45D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45D68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Гиперссылка1"/>
    <w:basedOn w:val="a0"/>
    <w:unhideWhenUsed/>
    <w:rsid w:val="00445D68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45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445D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45D68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445D68"/>
    <w:pPr>
      <w:spacing w:after="0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nhideWhenUsed/>
    <w:rsid w:val="00445D68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0D6A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A7C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926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56A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E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B1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BC6F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CA31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142C5"/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100">
    <w:name w:val="Сетка таблицы10"/>
    <w:basedOn w:val="a1"/>
    <w:next w:val="a3"/>
    <w:uiPriority w:val="59"/>
    <w:rsid w:val="00B14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B142C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B142C5"/>
    <w:rPr>
      <w:rFonts w:ascii="Arial" w:eastAsia="Times New Roman" w:hAnsi="Arial" w:cs="Times New Roman"/>
      <w:sz w:val="24"/>
      <w:szCs w:val="20"/>
    </w:rPr>
  </w:style>
  <w:style w:type="paragraph" w:styleId="30">
    <w:name w:val="Body Text Indent 3"/>
    <w:basedOn w:val="a"/>
    <w:link w:val="31"/>
    <w:uiPriority w:val="99"/>
    <w:semiHidden/>
    <w:unhideWhenUsed/>
    <w:rsid w:val="00B142C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142C5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142C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142C5"/>
  </w:style>
  <w:style w:type="numbering" w:customStyle="1" w:styleId="24">
    <w:name w:val="Нет списка2"/>
    <w:next w:val="a2"/>
    <w:uiPriority w:val="99"/>
    <w:semiHidden/>
    <w:unhideWhenUsed/>
    <w:rsid w:val="009D4E88"/>
  </w:style>
  <w:style w:type="table" w:customStyle="1" w:styleId="110">
    <w:name w:val="Сетка таблицы11"/>
    <w:basedOn w:val="a1"/>
    <w:next w:val="a3"/>
    <w:uiPriority w:val="59"/>
    <w:rsid w:val="009D4E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D4E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410F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196D1D"/>
  </w:style>
  <w:style w:type="table" w:customStyle="1" w:styleId="14">
    <w:name w:val="Сетка таблицы14"/>
    <w:basedOn w:val="a1"/>
    <w:next w:val="a3"/>
    <w:uiPriority w:val="59"/>
    <w:rsid w:val="00196D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196D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142C5"/>
    <w:pPr>
      <w:keepNext/>
      <w:spacing w:before="60" w:after="0" w:line="240" w:lineRule="auto"/>
      <w:ind w:left="567" w:right="-2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5D68"/>
  </w:style>
  <w:style w:type="table" w:styleId="a3">
    <w:name w:val="Table Grid"/>
    <w:basedOn w:val="a1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D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45D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45D68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Гиперссылка1"/>
    <w:basedOn w:val="a0"/>
    <w:unhideWhenUsed/>
    <w:rsid w:val="00445D68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45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445D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45D68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445D68"/>
    <w:pPr>
      <w:spacing w:after="0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nhideWhenUsed/>
    <w:rsid w:val="00445D68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0D6A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A7C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926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56A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E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B1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BC6F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CA31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142C5"/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100">
    <w:name w:val="Сетка таблицы10"/>
    <w:basedOn w:val="a1"/>
    <w:next w:val="a3"/>
    <w:uiPriority w:val="59"/>
    <w:rsid w:val="00B14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B142C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B142C5"/>
    <w:rPr>
      <w:rFonts w:ascii="Arial" w:eastAsia="Times New Roman" w:hAnsi="Arial" w:cs="Times New Roman"/>
      <w:sz w:val="24"/>
      <w:szCs w:val="20"/>
    </w:rPr>
  </w:style>
  <w:style w:type="paragraph" w:styleId="30">
    <w:name w:val="Body Text Indent 3"/>
    <w:basedOn w:val="a"/>
    <w:link w:val="31"/>
    <w:uiPriority w:val="99"/>
    <w:semiHidden/>
    <w:unhideWhenUsed/>
    <w:rsid w:val="00B142C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142C5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142C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142C5"/>
  </w:style>
  <w:style w:type="numbering" w:customStyle="1" w:styleId="24">
    <w:name w:val="Нет списка2"/>
    <w:next w:val="a2"/>
    <w:uiPriority w:val="99"/>
    <w:semiHidden/>
    <w:unhideWhenUsed/>
    <w:rsid w:val="009D4E88"/>
  </w:style>
  <w:style w:type="table" w:customStyle="1" w:styleId="110">
    <w:name w:val="Сетка таблицы11"/>
    <w:basedOn w:val="a1"/>
    <w:next w:val="a3"/>
    <w:uiPriority w:val="59"/>
    <w:rsid w:val="009D4E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D4E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410F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196D1D"/>
  </w:style>
  <w:style w:type="table" w:customStyle="1" w:styleId="14">
    <w:name w:val="Сетка таблицы14"/>
    <w:basedOn w:val="a1"/>
    <w:next w:val="a3"/>
    <w:uiPriority w:val="59"/>
    <w:rsid w:val="00196D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196D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18</Pages>
  <Words>3870</Words>
  <Characters>22064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2016-10-24T07:31:00Z</cp:lastPrinted>
  <dcterms:created xsi:type="dcterms:W3CDTF">2016-10-23T08:14:00Z</dcterms:created>
  <dcterms:modified xsi:type="dcterms:W3CDTF">2024-06-27T08:24:00Z</dcterms:modified>
</cp:coreProperties>
</file>